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C6BB" w14:textId="77777777" w:rsidR="00A966CD" w:rsidRPr="00A41035" w:rsidRDefault="00494BDE" w:rsidP="00A966CD">
      <w:pPr>
        <w:spacing w:after="0" w:line="240" w:lineRule="auto"/>
        <w:jc w:val="center"/>
        <w:rPr>
          <w:rFonts w:ascii="標楷體" w:eastAsia="標楷體" w:hAnsi="標楷體" w:cs="Times New Roman"/>
          <w:sz w:val="20"/>
          <w:szCs w:val="20"/>
        </w:rPr>
      </w:pPr>
      <w:r w:rsidRPr="00A41035">
        <w:rPr>
          <w:rFonts w:ascii="標楷體" w:eastAsia="標楷體" w:hAnsi="標楷體" w:cs="Times New Roman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402F9E97" wp14:editId="7DE3CE7C">
                <wp:simplePos x="0" y="0"/>
                <wp:positionH relativeFrom="page">
                  <wp:posOffset>9570720</wp:posOffset>
                </wp:positionH>
                <wp:positionV relativeFrom="paragraph">
                  <wp:posOffset>-14929</wp:posOffset>
                </wp:positionV>
                <wp:extent cx="894080" cy="472440"/>
                <wp:effectExtent l="19050" t="38100" r="2032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5CC4D" w14:textId="77777777" w:rsidR="00494BDE" w:rsidRPr="00A74BD3" w:rsidRDefault="00494BDE" w:rsidP="00494B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4B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9BDC7" w14:textId="77777777" w:rsidR="00494BDE" w:rsidRPr="00A74BD3" w:rsidRDefault="00494BDE" w:rsidP="00494B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A74B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2F9E97" id="Group 21" o:spid="_x0000_s1026" style="position:absolute;left:0;text-align:left;margin-left:753.6pt;margin-top:-1.2pt;width:70.4pt;height:37.2pt;z-index:251636735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hEH0AMAAMYKAAAOAAAAZHJzL2Uyb0RvYy54bWzMVttu2zgQfS+w/0Dw&#10;3dEl8k2IUqROGhRod4Nt9wNoirKISiRL0pbdYv99ZyjZce1gN81DsAEi8zo8c+bMkFdvt21DNsI6&#10;qVVBk4uYEqG4LqVaFfSvL+9HM0qcZ6pkjVaioDvh6Nvr395cdSYXqa51UwpLwIhyeWcKWntv8ihy&#10;vBYtcxfaCAWTlbYt89C1q6i0rAPrbROlcTyJOm1LYzUXzsHobT9Jr4P9qhLc/1FVTnjSFBSw+fC1&#10;4bvEb3R9xfKVZaaWfIDBXoCiZVLBoQdTt8wzsrbyzFQrudVOV/6C6zbSVSW5CD6AN0l84s291WsT&#10;fFnl3cocaAJqT3h6sVn+++bBElkWNE0oUayFGIVjCfSBnM6sclhzb81n82CHgVXfQ3+3lW3xFzwh&#10;20Dr7kCr2HrCYXA2z+IZkM9hKpumWTbQzmuIzdkuXt/9675of2iE2A5QjOQ5/A8cQeuMo//WEuzy&#10;ayvoYKR9lo2W2a9rM4JwGublUjbS74I0IXAISm0eJH+wfeeI7nRPN0zjqSRNkXDcgqv6PQx9+qj5&#10;V0eUXtRMrcSNM6BqyDVcHf28PHR/OnDZSPNeNg3GCNuDa5ABJwp6gp1enbear1uhfJ9uVjTgpVau&#10;lsZRYnPRLgWox34oQT8cUt2DgoyVyu/zYed4A1BZDnr46PzQ6rPjRzq7ieN5+m60GMeLURZP70Y3&#10;82w6msZ30yzOZskiWfyNlpIsXzsBVLDm1sjBDRg9c+TJVBiKRp9kIVnJhoWSgCQGaPvfABGGkC3E&#10;6rwVntfYrIDIP4H8fs9hIrD+SDSGxEGy4A5MD2I1hGs2SZNxFjj59Vw5aB70YJ2/F7ol2ADeAU4w&#10;yjYAvAe2XzLIo8cSQAI0TGkotW6vBOg9j0IstE8Vqc81MwIgoNkjeV/u5f0Fy8A7vSVB3sMqLCbE&#10;b2EYhRxoNicyt1Z3tWAlwOulfrS1Pw0dI8vuky5BcmztdTB0UpGSOJtcQq5B7UmTdDLBrAnxDqXp&#10;cj6exOO+NKXTyWwSStNL6Wa50phs4YhGka6g83E6DrCOZlrp4c5rZAuqiPGvx4TO3qkybPZMNn0b&#10;sDQKIone95HElt8ut7AQm0td7oCHIDIosnAXgyxqbb9T0sG9VlD3bc2wqDUfFHA5T7D+Eh862Xia&#10;QscezyyPZ5jiYKqgnpK+ufDh8kQOlb4BzisZVPeIZMAKCnstqWXnUsuQUsQEinw9rWXJPIFoPkdr&#10;k/lsOg4VfH+d/WJqv67WwgtheBD8vyUXXgXwWArlfHjY4WvsuB8k+vj8vP4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YYZLv4QAAAAsBAAAPAAAAZHJzL2Rvd25yZXYueG1sTI/L&#10;asMwEEX3hf6DmEJ3iWQ3L1zLIYS2q1BoUijdTeyJbWJJxlJs5+87WTXLyxzunJuuR9OInjpfO6sh&#10;mioQZHNX1LbU8H14n6xA+IC2wMZZ0nAlD+vs8SHFpHCD/aJ+H0rBJdYnqKEKoU2k9HlFBv3UtWT5&#10;dnKdwcCxK2XR4cDlppGxUgtpsLb8ocKWthXl5/3FaPgYcNi8RG/97nzaXn8P88+fXURaPz+Nm1cQ&#10;gcbwD8NNn9UhY6eju9jCi4bzXC1jZjVM4hmIG7GYrXjeUcMyViCzVN5vyP4AAAD//wMAUEsDBAoA&#10;AAAAAAAAIQD0DjPeOzQAADs0AAAUAAAAZHJzL21lZGlhL2ltYWdlMS5wbmeJUE5HDQoaCgAAAA1J&#10;SERSAAAAxgAAAIQIBgAAAbwMZKwAAAABc1JHQgCuzhzpAAAABGdBTUEAALGPC/xhBQAAAAlwSFlz&#10;AAAh1QAAIdUBBJy0nQAAM9BJREFUeF7tXQdYFMcXPzW2aGKj2XuPJbZYYo2aahK7JjH5x6jRGBUO&#10;sACKIhYssYO9YcPee0VEUGM3WLGLBVEQpN/8329uFpaDgwMOOHR/3/e+293bnZ1982bmzcyb91Qm&#10;D41GU5MxVkicGgGWtk8owRRBL/tO3GU4xLMJUFnZ2opDvZg2//BD8XgasFRfEM9kCM2++kcjUkoZ&#10;MbFx4tbMITo6lokkk6JiM9fm/a03iNv0I+xNlDhKGyJpGazSZHkCprkfE0cpY+POC6x6yyksD6Up&#10;UteCpOP3XYeusfXbzotbU0ex6o7iiLHqLaaIo+TIX84+6Yvylx8p/jIMeNG+IwHiLGWAQ6Nddye+&#10;iK79qHbewQJuP9PeoYOOPT3EkRYfVXVgOw5c5cdITE5W9cezXYeuov6w+Pj42+IVWtT63I0/FB+v&#10;4b+pQUpw4SpfnhhRV5FM6oiJifnss6/niGQYK1p1jDhiLAqiKRJGon7n77G4uLiX4tH04aufFotk&#10;E4GEP6w8GokGitsyB8plybyl7Xjixao78BcQXxeKv42HvkM8eeKU8/PikvFBX/OROHxPQOy8Lw6N&#10;A7SuKaH7HytTbnVTg3ldp1DxPMfHVcdEi8NUIR5PG+L+ZJBXytQgktEDc9td4j69sPjEWRylDpW5&#10;uqVINSnE/2liwcpT4ih1VGzq+kYkrQXViV+DnoWxWYtOiFsyDrRpg0duYnlKixZZDrRLGcGhEzdY&#10;dEzKusGtwBf8peIV/Gt+nr34BDvue1vckjrwcMTbtIUu2deYfzKO/4EEdIFrv/y9VpxpEROjrTdl&#10;GozXJiajjj0X8meosiZVkehip14DV7GQVxH8YQl4SBcn6IulBEVi/vRbWiSVOpp9PYsnEhkdQ7xO&#10;WsPzlbXjibbv5s47LCQuHksfKK1a5Ru5sE27LmlTJvQdsoYnHvKaf2F+cWvmgLbos2+0XTASj4uL&#10;z1iOUwOxwRyJ338UYvzE5aCPqCAOFWQPrGy8ClYc+aT5N3PZFz08GH5BLb6by36nAcS2vZfZ67BI&#10;VqPlVNQGw6qYcTAof76y9oFoYyXMXepNvYfNV+IG1cfVHMQ/6cetwOfs0bOQRSIpI8NyRDvfs3fF&#10;q1JH6+/ni6PMo8pnrqkPPA1Fqy7z4kWa6cYHNLIyFo6fupWxFucBNVXHfG6JZDIO9ADd+q8QZ8aB&#10;ylK9T2RTP/DiTzv9Ix4hpWeFjzjKHC5efcxl35hwmXkgdbGLjY3jvZMEm3HbxVHm0eCLGbyU9OHM&#10;xQf83RDLT9pNZ0vWnBb/pIx1285DoYgVWU8OKA3yj0EXbExQqyeOGLObsINduR4kztIP5BMEBons&#10;JwX/Q/YxTb7Sakfpxf1Hr3g6mBWZPOcw20r9xpR5R1i5T124iqyLyKjE6YH00IoN/vobBN2PKdvQ&#10;RRzpx/gZB9gIp23iTD/kmdiy53KCqihRc1LCqB6wO/e0ajqIxOgM/ToT1RdZNBy6H/OBTCwk9Bns&#10;yXzOBIqz5Lj/8CUflhWqOIphfqtIlTFJMh0a9hYZ7SVemXXQ/ZhiNRxZzVZT2d0HIeJKInAvMixl&#10;EuJzlJpyVEr6r6lIMucgfQx+/7DxEtnW4nXo24SMF6wwko8w4uPjd4hHTQ98IEaZLVXbifcLOAb3&#10;KdPg+HFxW+4APmbFhjPIONSXD8RlBQpMBdRoOJF4+ohTE4SFuhMWwOq2nxbTvrt7wogQ1KXfMjZl&#10;7mF27tJDrpbcvPMsRDxlKrApvHrjubTXPGSAcjrccat+hc+oKD68fomaTprL/2nXQ9HMFq06Gupz&#10;Hu0NNoUzszpYusF4/Ii0jA2zv1vPWqx/7hQioSo2otKWPZfSVQIp4eufFrPg4OCPxZuNg4+qjY4U&#10;6acKaKeD7BMnHjKDXQevsXnLfRuJLGQGPfNt2Z0+zkZGxTB6RpxlDlgrbv3D/AkiMxmAhXqO7oyr&#10;ocC0/dPnYeIsc4DeRgroU5Erw1GthWum5Xq6+zG+bG8sVGsxOR0zJObq5626zBOPZg5f/7SExRMn&#10;jYVJNGpUqX5L2+akUSftEPXIycxP7wBmdcaKI+PgwWMaCptZtxbZTQpq78ejUkpzU78OW89/jQH5&#10;xIExwMc5pW1TnqtCx4WxgoTFa/zEUeaRr4x2FT4jwPzWtAXHGEwGwJCE9TlLdfI5KvrCUR9Xd2AX&#10;rj7iD89ddpL/Ggudey8SR8kRGRnDvvtlKc8cTDl+HbaOXddjFiLh+1+XoVSqi+wngheVrDR+GbpO&#10;HGUebymjC1clX3L9uLpjhmYlkc9jp27hQ/4W2deC1GJrzB/tph4T8D//gP8aC6hzWEWVgPF5RoGP&#10;x4eMddsHHW6r+AQtdEujQuO056HSgyGjNvNf+TsygpgY7bQsiJgfLrKvBV0YULymI3MXRQ8xyAig&#10;zfYcuIoVrDiKtevmwZbT+Bw0wNZL7weMdNmVkLH0EOU5+XhEtzRQ4Q3FNdJowQR96+ZoBTETeOP2&#10;c3b7rla0Hj7RToWmRpjMq9duOhszeS9XbZBHEH3AKyJfkfVE0J+dzeqOo4qtXWt/E5624V5sLDJn&#10;n+aiv27mUE/k50WrObDfR6xn2/df4R8sMhpMx6votw8lYfhitm5pYEpSH/oMXm2w3Z88wxJBvkVm&#10;YymzM2JiYprQrZkfHFEilT4irlRq6spf/pZ69JSQlzoyZEAffrfZwO1zsDZRuNLoJJlv3HkWf1a8&#10;MmtAnOGzfxIKyZpENG1HTt4UZ0kBUZBnFk1peHgkz/DOA1qbRKRN6CdelXWgl5Ss9flUVrK2VpHD&#10;gP4wZVyyi9DFZhoQyTPf5scFPMMkIkdEkjkDZAIZktBItv4nIexNZJLMY80BzxH9IZLJWVAei7bt&#10;6p5gdzZhxgH+K+HTTjMTMr993xUp8zXE46YDNHXIJHD2olYVefEyPCHz5+gaMk8wji1PVoAyV+jL&#10;vouogo7imUXnh8xjYRHNIv4Xt5o2kHmJ8zBUwTm1583E37kDlOmPBtptlGTeXlzOfSDRuSIOFShQ&#10;oCD78FshVTmbwuJEF3lGT95TY9+RgPHrtv97ZfYSbzZA7cWNMzDv+ep1RADaYHGvgjRhoXbIX87u&#10;6bQFR9l/N5+yV6Fvoe8YBbCDrt9+BqZ7IqlQmog3vqMoMtxSZT7CRWVld1FlqY5RWdrGkCpzVVXc&#10;pq24Qw96FC5UcSQNaTJsj5kuQDNZ4XWG1WvnpqFOfrTIRG7FsIIqc9t+ZrWcou0m7GJR0YZNYY1y&#10;3UVDd9uz8uWIQuVHBmitSnIG2BdRtuEEdujkTSzA5hXZMnUM+lBlpd7467C1GmwIzAwwj1i9lVs0&#10;5kogpaYCe5ddrMv/lj2jPFmIjzYxWNjN6TlwpQazYcYGtpdiq4DrrEPiimkAa3A1W06Jo3z1F1zI&#10;QZipP1VZ2YQF3gvOFrHFQj1mE6/fSn01KbuBWgtT2zL1XbLbrHBQMWo2wjfvviiykv2AbQx2F2NS&#10;3tTw+MlrVqCcfYyq6DBzwbAsgKXNcMtPnPmuQFPB347bWPNv55hUfyJHl1+XMajggoNGQtFBZphF&#10;A8IjolmFxhN5O24qaNBhJnOaulecmR6w+/TDyqPvqkoNLSM4mj5QGgVIt1YTXXJf6cMmyjpPGqGy&#10;IhncPZxVePI0lJtknDpj2I62nABWp9t1W6ChcVX6ZlXp2byo/tgTjlpRp43WcYYE1IzCVCDZNQAz&#10;FAdP3GCFKo0yaCE4pwC+ep++jRXGO8Rqw8Ys9FxeqhkRMFtEgWBlT94+4xhjAFPsSDt092B120wz&#10;SnMKPwDBIeHs7IX7zJGaw6ZfzUo0ZiLCMVZ1ilYZw7fTlKo9lu/1Kd1gAqv9uRtr2WUe+67fMtbv&#10;73UMLmcmzTnEzXXU43awRh1ngo8lBcvTBhVItMcqX/7iUrW17gDkgL+UrBhfZBYYdELpGO603eBO&#10;HuZ50xcc43Yd2AnT9KvZbJjDVm6zZOx+ct/RAM5TGH4hf0TfC5brBz33ARXIq3Xb/uUPw+Zbd2qi&#10;QIWR7PmLN+LMtHA5IIhLL1Z/9cHJbR+/Z87Sk8T07KnpKFz0c1INEzuJNPT+BYL1+kE3xuEBPAjm&#10;66J8o4nJCsmUMG/ZSS7xj4NeiyuM7Tn8H/+eO3eDxZXshcOUPQmFIZHHylMolDDB9pRBz+bBTdv2&#10;XeYPoZ2UMx9VTWVlx27cMe5G6PQC0xTL1/uxwSM3s087/sP3J9drP4O1+n4eb7dhQ4EV+069FnJj&#10;EEObMDkg1XjP0jV+rNefq1jt1m7c6Ao+atC8gTfYG4o+FWZpcoJAwIYpDw1cuWc2HZrhcQyFESrY&#10;njroxoj9or0D6fYXjTr/w23hsgpg3mNSZe3G7+QfBuMtaH2GbrfxPn2H5xuG6qkBiskM9+MJ32ls&#10;KkCFVaKmE99aDeXofyPWs8Wep9lT4h3x+LVgd9qgm0MOHr/OE8XUhG6B1G07nXskMhYekhTCCQ5s&#10;Z+EVD3ZaGcHSdX48z2Z1xvHBq8QYSKzkPuj0uXtcaqX/DCHMmaF2fP3zEq4xrdn8L7t2IwhMlTpn&#10;TnSOtZFHRH7UN2whmkbXfyVqRK/OuD0NJfgQG8OkDEH9kwPTAbsOaI2jMwIM4Co2mchafDOH3bmX&#10;+TYdq4FyBurSd/205u0gSC18BaKpgxoKwQu8H8ybZR3mviHyJqbOot8BdK0tUVnBouwFZeDV6X/v&#10;JXwEMijHH+oNbOlawzc+YHMCdPTPv59v1KVUAB4XpHzqoxN+d/g3QKOh3/ZE1YlK0eO5Y0GJCiQQ&#10;Q33pg27fSzTnB2AZD7vVlIAPx6YLdHqoBekBng15/Za167ogCUN1ST5A073+7S9L+diCvgHNx1tK&#10;07i7G3MC9CFP0EZKH4q5IjmWrzvDnKZqCwRM9D59m2sfP/xvOa/6hgB7Bpet80/CUF0qQ6PecdP2&#10;8z4F76F8PSAph336VaIgomDkleg/ur6a7jE9i1NjgD7wVHhEVAJj4DlDjjmLvVlx0h58/PW7DdGF&#10;3/n73JeunOESQXX8Q+3Fdz8Ixr8iBs+j43IiS+83iCHXH9GgSmLYgWPXBVsZmzT7EOv9p6c40w9Y&#10;ZKDQ5IwHQWNZvt6f1xDBfN+YmJhW4tUKUgJJ5x65Fb20wwQ7Btdu+Zcf6wIujTBAkjMfYwhv6lAx&#10;fgDzKd059JuFK2jvKEhqr8oLBFuk4RzoNXW4APqJsdP2JWE+JH/pWn9J6mOI+RtFcgoyC2LmjlAq&#10;EAwKwey6bdz4qFleAD0HrGJRidqMtyL5WQgqkL2hYYk1BN44sTVLSP9T+u0jblWQHaAC2Q7mg+h4&#10;Mf2WEn8pUKBAgQIFChRkDqRY5P5JwtwMGn8WIPqRtLxtpGrHx8bGpj9amYI0wPfzOevx1zqs4Kbd&#10;l3vtPHDVa5WXf4TjlL18Iazm51PZ6k1nqYJoRogbFRiMomozlYW1g8pcfVRlbhNYpsH415KTT+yu&#10;h0sMueNPiRAYpfefq5nNuB1s+Tp/dtj7Bgu8/5KPg/522MoG2XnBXGa+eIuCVGH+lxUx369d1wVx&#10;x07d1jx68jrDa+IpAU5aYN1OBXJMvFFBirC0GV+1xZTooGehxjXvkwE1BFZ+JWo5saCnYTfEm99R&#10;FLf+VmWm3opdT3ynq4U6is49xL/6Yab2nL/8ZDyYlR2AI06Yh1678Tic3llQ5CKXo8SgYioLu8kf&#10;Vh6lqd9hmgYLRHBoKwciOTXuNFOTt7StPzVDRcWTibCwmTtz4XFxd/aiRZd5bPbi41gbLiFykwtR&#10;3LZi3rIjveu2ddP4nrun/bI0gLXzco0mxstDHKnMRrTpb70+e6qDHjhP3886914cf/fRyxYiV7kE&#10;pew/Ulmpl7f+YZ5G1zDBEMB0st/QNRqVpbUr1NCyDV1iDTVayEogtBQWyPYcDeguvtTEYWHTtXxD&#10;lwh97uTSAzggz1tGHeS1I1Mxmo0KNKcoEI9VPhPFF5siBuWnglgNGylj7tWAGX+RKqMZaU/iSs4D&#10;dlZwUN1nkCf8K2eRO/yMwmx49cKVRgXuOxqQJe2677m7fDfQ27cZ89iaVUA/Uqf1tNOCCyYAS/XQ&#10;Zt/OjnwRnNTO1thADaneYjKjzkNcMQ3AGt+sttPj/vbbc9glkrn1LrXzdo0xR7+pwXnGfla3zXRx&#10;ZjqAQXSxGmMim3b5p67gTHZiSAlVaZtw//P3RXayBxjsYY8dgpmZGjBArN5iSnzJuo6dBZOyGj3z&#10;UW2YWPmzSSILOYNKTSexmR7HxJlp4btflrAi1UYvEQzLIphZl1ZZ2WpMQc2Etla8hhPbtNM4kVyM&#10;jWXr/VnB8iMDELxIcM+YcM4Lm6cKjVz4VLMpAIPAolUd2KVr2ihOpga46itZy+EFF2KjwlzdE1E1&#10;4eP+42qOvO02BUi7pm4aObKtsfA8+I3Wgh7B1YwGC5tNPsInR8deC9neI//xY1PAoeM3eJOVVuyB&#10;nES3/iuZytJ2lOBm5pCntG2C6L2NjGaW9ZzFmWkArlAxKIygvJkq3OYdQZyepMFUDAU1RU3i4+M3&#10;x2ELLDUFcvw2fB3z2mk680XAMIdtKTr4NyUcPH5Do7K0ua0qNqK4YHPaoOfyUSFEo2/w8bvD8pdL&#10;6g0BPjmw+dzYvjQyA+QVa9utfzReMP6swINHIZpStR1DVSVH1BbsThv0cY7QWPKW0VqP63rinO5+&#10;nC3yTD0qenYDm2oQVMR6bNqhuXMS2FBas5Ub1mx+FexOG1Q7NAgzj8L4uFrSaESYAsG+C1NDTEws&#10;K1Denq3Rs0MqK/HyVQQ77H2TezkY47qb9R3syZp9PZt7IuKuKUon7rzVbvpXa1SlrO0Eu1MHFcYw&#10;VP9CIv7O2QtJo445T9vPHQKbGp69eMPyii1omQW+H47E4PzFc/NZHq/LvO44zg+J8iNGETXbiHsE&#10;9xPwvoC4dZWauLImX87iGmivP1ezP+03sTGT9rB/Fp2gtM7xcRL1y7PpNYZNw1OBxKKk8dJanyf1&#10;xgYUrjiKhb81Pa9nGIPAWcrdB+kfpKIAsIiEAITyjZ5wlVHls8mIu8p9Ih48cZ1HAMoo4FAG7yJs&#10;JEp70z8VxlA8kFdULylusQTYGNlN2CnOTAuIXAcXeXCMYiguXHnEve/gWys0mcg37cPl0NPnxl/c&#10;gifUv0Zv5k0+8flf4nPa0yd0Y9jGnRd5BrGRXpQmR1x8PK+W6JRMEXCqgiB2aeUP4ye4P0JtQluP&#10;QslqwFAOPIVpKdZpiM+w2jATbE8ZdNNf1LaxkrW0VRY+OOTYtOsS93RgioDgIJ47mlh9UZnhTady&#10;s0l8el4Kb5gdgE918BNUr/106psiUSCv6K9KgvXJQX9yT54LhZ/CkrWSx/VF5/XEhNap5YAg1Ws3&#10;g3Xo4SGuJCLoaSgPw/jb8PXZPm5CyFSpMEAVqcN/GRKOAokifut3ek839MW4Q3rQc9NZkaQWMGNp&#10;391dnJkeoBGZ1R7LI/PKUabhBNbnT88kTW92Ql4YIHiIE35PvhCsTxlUIBGSwy9oUfIPwDGqOtRK&#10;UwWaI+T9H2GZ+N2vSxkWylBzcgop+UVB/0b87CrYnjKoMIYS8fCyeAgqrxyYyv40h+eH0NTAA9zE&#10;fw7yWNXwTQgfhXDRDc2o6+8reN4RHgi/ug7LDAEED60E3Ks6TtnDXSyhP8UUEbw8wF0THGpi/JHc&#10;PyERKQlaH4VJC0Ei8JjekXagQLoxbu1WrUtVkLx2AJjRza5OEO+OiIjmzl2gs8PXCLS9SlRDh4za&#10;wjxW+7Itey5zBWP+ch/u8wpqK4IsI+/DHLeKlPQDhQsHmBVlLvSykuCoGN9FlLY3N7rpK9yM0sfD&#10;0AjkwApXuUbGDautCxhNnz53lzeLGJShY74SYNiKHyQavgnhHimtyDf3HobwTlWXYcYg1AoIEIS3&#10;CjWV+Iax0/azA8cCpML4RLA8dVDleO4nXOHlL2+fzO94gy9msqywHIG3N9QC+A9s0GEG23s4QPxj&#10;OOCEDPl2mLyHvQ59y0763WFHvG9Sp5nUJSymLOTMyyihQ65Ko3aEnes3dC1zpwHk+SsPuVAIpicQ&#10;8TWK6An1YVfoPI1gYAJ0Yx9JwvBC3RE4wtRCao2lKqKD3bTrIv8w+C68cDXjAzKpne7+x8okbfYg&#10;O8xIaI0degxclXDdUILfc4Qi+mmIJ5vhfoz7R4HCIGc2iJgNB5PX6JsOEa2gY3u6jtamvGBv+kGJ&#10;hGGGUsqM7n6Lr/ouZidOZ36iDiNh1DQYG+t6dksv9hzSendOiaRwwW3T8HdYtflk7uXTdvwOUmB8&#10;uekpBmsSs0HEG+AmMXsP0Qy6Niw2NvYL+jWycYIAJdwcL4aejkz+qDMCxyxnamHn0wJqw0DbjVx6&#10;F6yAO+rMq5/SnJM+kqYnQKj1mFVwIa1s/fYLPDg1vInimyUihsMt0y3K6wY6H0nUlagevepDwabs&#10;Ab0QrrgDL157zDMPVU3XUhxTx7rqryFAf2NWZyw1SfNY0HPjeY42pDOGP3dEsJQYLhF9axAxfSMd&#10;DyeCi9UaREUEO3IeMTExbSHBtVq78Q/p2HOh+Gwt0P5imsTQ+BroY3pRe42ChcN4Y8O8rnMy5ssJ&#10;cS7E/FAcMRoOg+sTlaNHs1fSMwrKdxh2hkofpOsYeLTrHrZkTdq1A+sOKDg0FYjrlF4Q07im1ajT&#10;LK7uYgAmOYbHAOyjqg56B1mgnQeu8qaRvucupZU7N1MSH6pAkOBcHR/VUBspRcshAsIAQdLl1+TA&#10;dQzG8CwUgvQANQkhJD6gwZ6csYYSCmnXwWtSM4SN+DPFZ+Ve0Idcg5dn6SNvByYdgY+cuJNotzhL&#10;BDbTl6rtxKdQsC5iKNA3yf2Wp0Toc1ZSQYHRoGcvwnjTt+fwNXrvq4TrlPcYIl9KNvkO29wI+qhP&#10;8GGNO8/ijKjczFXLNRk+rDQ6YT0B+nd/mw3MikafmO01FDfvPOfxunUZLxHmgpp+PZtdpdG4YDQG&#10;Ud5EJ4gCiV4IukvkT/cMoGRNbBuYEUAfdxUSKzHmzIWkI/Cl6/xpYLWJrx2jecAI2FBgPbrv4DVJ&#10;GC8nTCkMd9pGfU2UVAj3qcnBnEwBkb33C8SEysQETbvu7pxBVTE1TYyRACZBcuEoBceGIIoGkoiF&#10;pMt8idA/IYIMvVdq809Q2oo3UIAYchZSLDFLtwlCjTDUQBl7+OAqQs58ieAxB55wUKggKoRl9NtA&#10;ZEMBQDy0AnPgWghMg6oqB+by0wJMXzr1XpisAEBd+6/k0VrwDir4eCIM8YuJ1yvQBUnpEblTYej+&#10;EqDnp4bJcw7x8YG8AEA//bWGR5YRhQAb4L50e8ZD4rwvIEaVBdN6D17NGVmsuiMfTEmhHFICmi5M&#10;wMkLAPTbiA1cJRWF8Jp+m9PteryrKUgRxLgzL16+SWCq1/YLXLJxrAt7l53JRsbf/7aMRUZGS4WA&#10;aC916NZ3TwXNDhDjCoCRrbrMTWAwOnP8SoAaLB85o0BqtJzC0MRRAWA2FDWhqUhSQWZATdM+THtL&#10;zP7sm9k8Fh38biBYrXQdhCYKG9tFTXhGvz1EMgqMAWJoWWJsPHY5SUyHAQBsl6Tzsg0n8MgzohBe&#10;Eg0WjyswNqh2HEMHjIlCqQBAMGfB0qQohCi6D/Y9SseclSBmFwbDsQooFYT1uO0JMZOoENbQrxK8&#10;JLtADPfCbqJOvRfxfeSiNsD8vb64RUF2gZhugb5DFAKCp3YUfynICVAh+FBh/EYFkU9cUpBToEJQ&#10;BmwKFChQoECBAgUKFCjIEtDAD3NVdYl+oIHg2JiYmNbKBKGC9wYk7HmJKlEF+J7IKT4+fhNVhBsv&#10;Q8LjsOUPe14Qo/2oz424yMjYc/TfL3hGPK5AQXZh0IeqUn/X4g49LdX9VRa2NipLGxeVlXqeytJ2&#10;SSKpV9H11Zys1MuT/pcKmauXUtorS9Zy2tvwixnX23VzD2/bdb7m004z+ZZzLKrWae3G/Sf8br2B&#10;TZh5kC1ff4b1GrSa79CeOu8Ii4iIekoVaApVpHIi0woUGBElbcpywS9tu4+E+2qBCvbPW3w7N26A&#10;eiObMvcI89pxQbP/WIDmuO9tDfZqnb/yKIHgSOpKQBCnS9ceJ/kvNcIOSDwbcOsZu3X3Bd88HfQs&#10;jL0OjeRbl0jYqUNIDmyuwGqT24Kj3A8qNtCd8r/zKi4uHvtO9buVUaDAIJRQf66ysDmQv7xd8He/&#10;LI+HewYIJ+yPjLUPO6sBTwXefre5lwBEAJi71Cc2KirWNzY2th39rayFvFNADNjif1XkpLIpKa4a&#10;B0WGW6qsbJaprKzD+wxerSHdXROdSuucW4CKjAqNLX4wYO85cHX8k6BQ6kXihogvV2Ca6JlPpfqt&#10;kKrE0BakV0+llvpa3jLqWL65tfxI+KrXNOo0U9Ob9OeRE3exSbMPc69H/xu+ntVsNUVTsOJIDTwO&#10;5S1je5WeHaj6mFeYdLSIdQqozK03lKw9VrNota8G/o3fVaCS7D96nfspMK8zjm3YdjEiMjp2AlV+&#10;09kG/35iWEFVKfsyKnPbHipL64NFKo+OLV1/PO/uYZd4/vIjHvEoI4DPs5VeZ7kr4CJVxmgweOUD&#10;ZEQdTBF03dJ6WOEKI0NHT9pjsLuBdwXwaf2H2ouVquPERozdDi+Lu1+8CK1Jfyl2P9mCksPKqSxt&#10;+pAQHras56zp0N1dM3PhMc3joKx1D7p172XN5z/M03xYacx96kl+URUdlmh7Sr1KvrJ2Xu26zdfc&#10;e/Ayd+tKmQRMRJev82eftJvGHbwsWet7mgb+bakXeUfidJsMSDXSTmWqSfhuNPnyH43LzAOanAq2&#10;9fR5GLOfsFNTvvGEcD4VamX3S97Sdq+GOWzRZMb3+bsGqFlYE8H0LzxSDLTf9Gj91n//fvw4LHWv&#10;1QrSgNnw6iortSOpJjfadVugWbDChwW/zNoQsekBnPus2niW1e8wgyHcBTzewYFQbh9cZwXgPhLl&#10;99k3c9gXvdwj/nbYOtfv/L06oqQVpI0ehVUWdgPzWKl9G3ecGTVvqbfm4WN4YjddoGX0Pn2HuyiG&#10;J6tRrrtNNiZCTgPjrrMXH7KBdhtZucYuUe27u++bPv9EG1H4CpKCVCUrm7YqM5ttRao4hDtP28en&#10;NnPb4BVTsXuPBLDyjSdyNz7u1EJi666ClPEi+A1btNqXb3Gu1GzinY49Fo2wsfHKimC3uQxFbC1I&#10;R5+dr8zIx9/+vCzexz9Qg1XY3A4shC1bd4YVqTKa1W07LUs8W79LQJljVf6nvzw1H1d1DG7c8Z8N&#10;pRs75w4HnEaFufp/KivbWxWaukav335B8zpM6wz5XQK+BwGN/zdiPQ/uCQ+sGQl69j4BKumr12+5&#10;v+gilUfFFqvucK56y0mthdS8oyg1vKnKUu1DFPvXqM2a4JA3JDtaH2nvMngFefmGVWzqysOTwD9Q&#10;WkEgFKCSxLPLAU9Yi2/naPKVsY21+GS8M0nRO2DdC3MIC1vbvGXU90vUcNT8NXqzBl7o31egNdyx&#10;/ypfIcYMlscq3wwvPL5vwFhz/IwDmNiARcJOVYkh5VUq51xWSRBQ3Ey9VXLI4vLPAWX6Ugbo07bO&#10;O3l06DptpvEgXKg0CtIGXLTDDXrDL2YgHtZjlbnN7+kKYJ9jKIwVadvTqBBwojbD/TiP3TTYfhOf&#10;x1aQCHj7+2XoWla40ijW+scFfPAp97WsIHUgCKrNuO3Mov74aJWFegHJ3SdaGzmTw6D8KnNrV5Wl&#10;TSwcZ0tYus6PfUCDT0REhZt5BYlAT4r1D4TthTv+oWO2sCdPTTPqrakC4zXsNKSxSFz+CvbnSAb7&#10;qVQ2JjTlW8y6CnVtZ2CGHPE2ae+AWJqIoQnTAMxAKUiOdVvP8yB94JPbfOyWS3/InPcZfLBOvS4a&#10;l8KVxoSpLGzmqiyt65JkZv8+EWrxShF9SZlyWeJ5en8eK9s4RJDXBVQEREDGwBNRXpRZmZTxPDic&#10;xwyBKortppt3X+JjEgXpQ3h4FPPcdI416TwrmmTylMrc7n80WM+6+ChUCT6iSjApLi7uPFEQUQzU&#10;AdBIEVUfQY5TAu7x8Q/kK8Kwl4EhnoKUAROYPoM9edSKZqRmXb/1TPyjID3gC4cBT9hA203x+cva&#10;B6lKUS8it4g2Juh9CO72GIL+5k0kDzmLOI4IygN38StkETBSwp17L0mfHsM6dPfgsQAUpAxMUaIh&#10;QcBpxIruNXA1rzAK0g/IKhYOERiwVE2naGrAL6rMbL4hcTaumkUvKkKVIxAvDH4VzsqKCIggVI45&#10;S7xFllIGNtdXaz6JbwDC5hYF+oHQCQgoVajCKB6yf+6yk+IfBSkB/EIwFvSyp84Esu37r3BvJ9Pd&#10;j7LRrrvZHzZerPm3c5nKUq1RWdmEwSRJpRpaSoh25kGVogxVDl8iOtSw5t8kBiIBWY/dwWLj9OvH&#10;164/5WoCdns9NyFTclMFJi0G2W9iBahnLlHTiQr8arqieGYnIA9Ym0Gvh6ACMKREaCaY6T99HsrO&#10;XnjA848YvpPnHCZZ2c5+/msN69x7EWv4xUxWpv4EVqCCfRJ5So3yUmOMBhnRJUCwMMhX1o5he/IH&#10;xC8Q4vZiWzOoYIWRXMPBs/lK28dMn37RuNtwiQE1qWL4oXI8eBTCvuqzmGcQL0REHgSdjIjUP7vy&#10;9EUYq9ZyMivf2IW7eAFDFaSOoKehrDH1tBCAz3+YzyOm5gTf8E4IOtYT/rvxlG3edYmPM9v+uIDH&#10;MJMLrkSQDfR6mLmEK57SDSbwkOvVWkzm4XoxMTPAdiMbM3kvtfDH2KLVp3mc+72HA9jps/fYNXrP&#10;w6BXPBpgZrFh+3n2UdUx7PvflkshWRbTZeO5AyIGoee4DUbdfRDMWlNhyZkBZqF70weYakOlqt3a&#10;jfmeu6tUDgMAfmIFuHrLKZzHvf/0ZPeoYcoq3iFd+J/CQNZz01nWfcAqVrxGovBD4ItUGcPKNJzA&#10;nba1IFWle/+VPG71YhJueDV88DgkVTnIbmyiioy9M3VaT+NjN0z34jtJlr3ptzlR5rfh0ns+RM+B&#10;hIND3vAle4lpoL5D1rA34VHaHKWAZ8FveGuBaO2Yi1ZgGCKjYpnLzINcSKFeuc4+ZHAg3LQAVej2&#10;3WC2dK0f69DdnasgKEsIf9uuC9hfo7ewJfQfQlXDlQ7KPjcBjXCNVlP5NxWsOJL9PHQt+/fSQ15B&#10;oAERXSXqR7dmLuwpMaYcJXoYiaJwvuq7OKFiwGgOrh5hhq0P6JKxA64QdbX7jwaIqwoMAVbLf7f2&#10;4hHbLD5xZqs2nsnwDkIIOawV0IvnobIrVWcsb9iwuvwuTbHjO38gNUqSUYkwMN+69zJvYFDZSZ5f&#10;k1xPpOOKQtTTD3ofpnJPI0F0nV//tCThhehuew/2ZCGv9c9ChYdHs2+ocpjVGcfWbz1vsoNLUwRa&#10;eN9z91jjztrxBwrY50yg+DdtwHbLhgbB0P8LVhjFG7IjJ2++04uxG2j8goZYXjEkWYWaOm/ZyYSI&#10;hCTXYVRBPOm4hhD39IEeRFC3ACT26Mkr1vK7pLNV7botSHW7JwoYtlYwjdiy+7K4qsBQgO8bd1xk&#10;lZtN4hMgX1LPHXhP/wYpGHfC4Vyp2k68fH6i3uEGDejfB4tfmP03okG/XD51CSrqcMet7L4Yw6EH&#10;oUcbC3FPH549e1aUatdRJPQ69C1r/t2cJC9r2HEme/xU/96MN+GRvHIUqjSKrdl8TlxVYCjA91fU&#10;M2NWEPyGhbPaeQdf5JIDszw1Wk7mLWS7bu7sxu33b4Uds6Fy2dRHYybt4eopVQzssPteiHr6Qe+s&#10;QJXjAAopNOwt6zFgVZIXte3qzgd3+oAu/Je/15Kea8dcZx0SVxWkF6ggUIvAc+wBgWdFYM3mf1nx&#10;mo58UO3kto8P5E0JL0PCuSuic5cecAvkXYeuso07L7Jl6/zZ/OU+bCLJhMOUvbw1x/pOatRv2DrW&#10;+8/VrOvvK/jYF+slrbrMYy1Im6nXbjorXHF0EtlMiSbMOMjgSA4Vg7KXudC2VClKUUIIVMyC6UO7&#10;/7EyycugD4fotGK6sKWWDjrvNPdjfKPK+wD4uoUDhVmLvblQw+RGzjeJMKmB1j6l//LSf7rh1CXC&#10;M9JiGGaVjA1MwZ/0C2ROU/dx058yDSakmI/cQpA/j1WnJFUKdjm1hIhnHJRIPkrsDBLFSL9jL48k&#10;L7WoO47PSOkDnpu7xJuvVM5adIKf53ZgUiHsTRR3jgCHbe27efCWG6u1GPxiZqlGiyms58BVbMka&#10;P3bpvyepTncbgiga16Hnlfhes9VUlllPjlKZXrsexIY7beMryvKyza2EcsC3YG3m4+qOfBlhzZZz&#10;UsUIoU83zkIgJVSI1KrtlCj9xLNu/ZP2HOUauVCX+VCv0KMFnTTnCJ9BsBm3Ldftlcb+FKxQr99+&#10;nq/XYOMWWiEMkNGiTpt/hAeCyYoeETzFXnvwHNOv4PenNMZDIBkJuAfv1sd/OXAPFvuO+Nzi4xJ5&#10;OZoS4VvB42I1HJlV/fGsUlNXVutzN25yAn+6PQeu5uOuGR7H2IYd56mHu8MbqujoGP6N+ohkOJR+&#10;jee5hHhqRZViMyUchyV9WOWiZkofUpsy7XtW/8o3rsOuJi89M8DWi49bTBWo/KgIyzf4s/Yk+LDZ&#10;QU8AvXb0pN1cfcmuVWAYacImTeIzZlmwzwN7zRE+7Lt+y1jpBuO5IGEXIax4/72Mha6k5QD+IxoT&#10;JkWKUksqpZdd9GHl0cySelKEROPC/cN8vhyAhTlYV8wmrWITjUEwRX3v4Us+UEaeUyM01EThRM+I&#10;7hBdprLzJTpMtI1oGZErXR9GLOhJz7Sl34ZERYVYGweUYAl60R5k6uWrcL6jT64Ho8u6ePUx3aYf&#10;a7ee547M/hy5mYWZ0G5ATHvCC+GQUZv5nhPspcC+E+x9P3PhQY5Mf2JGsObn2tXd9FDNllN5Dw5g&#10;vHDkpPF7B6gqGHsgvh9W0rv2X8EGqL34TNq8ZT5sC1VeWMcG3g9mkVHaxbbUiIQ3liiY6CaRP8nZ&#10;fqL1RAvoM8bTtSGxsbFd6d7WRLXpmhmR6USjpczkp8yuwce8Jf0UlUPOMLQM+0jA9AEChoUZrMhi&#10;YJqTO9xevAznJhPf/LyEFaQxQslaY/lMGmZPdKdGsxvg02BqPOS8TQ9h6wAW+CC0sF5N6R45oSGA&#10;ytKAWnPM+vw6bB33oTVnqTdiCvK0EDMQah3WsUgGUhRwiUiQo4juCSHfQbSYyIU+bRAJeA+ijnTc&#10;kO4tR/RuhBegDylMH+lOH00/8WyMmG+XCC7jIVz4LyVADcEeaeiPbX6cz54+yx5TBRTYg8evuE0S&#10;DOUKUKtXuv4Eph6/k1q3uyblCeUqDYhhmCnna3roo6oOSc4xIaCN5OrPdh+6xjdRXQl4wvkB1Rhl&#10;Av7oIypr4BGRH5XrZqLZdN2OzvvSb2eiZkQ1iSyJ3t84GvTx2Ca7AtyKiIjilUOykQdhjh3daWrw&#10;9gvkdvtY3c1K95eYEYJ5QP0OM/kEgHndccxt3lE+YDZVp817Dv/Hxw5y4c4IVWrmylZ6nUkwFJQT&#10;Fd1zIiyMbKSydKNrQ4i+IYJ1aj26XoV+IehF6FgJXmkoiFkFiKGriHF8OtF63PYk8/JokdFzpAa0&#10;jObUmsE3rDHd8yBPWEyq08aN5yM/qQpYULp9L5jr3fg/uwC1CIaC+44GsNmLT7Cx0/axoWO2sj5D&#10;PLkhHBaucPzbiPU8BAHm3OFUAaqdXMgNJSwEjnDaxhsbzAjiW6kChNPvAKKSRIUpW0ow/KwGVY7J&#10;WubHs3Fu+5MV1DT3o1oJSQF47tS5e3wqDrH3QjOxiQUCeNz3Nt80k6+MPa8QI5y2s6Dnofy/rATS&#10;h4mG8/QD3LIVYy1pbUPfIp6xCOnD6BBjgXDqvWOpMlCZSBXiPP1+RllU4uhlN4jxBakgJlIhcK8j&#10;85afTDJbBfVlhsdx3nrpA6YSS9dz5i56/rsRZFCLjnswLpAqAwQExosYNGIBztjA+7DdEzvfMCU6&#10;UL2RT5/KhdRQAn9gZl6piSsbRz0IbMqGjNpC44qp7OPqDtw+CpVLIpyjJ8DaCTyQrNxwhgW/fMPz&#10;JBHxH9OXb6gsjsbExDQXxaMgJ0Fy8wEVyCwqmFgssrjNP8oKUcFLggChxUwJClAf0FvAq3i99tP5&#10;vuKU7kWv9OzFG4YA9PXbz+B7gSEs46fvZ291HMVlFng/VobvPwzhgtuqy1y+/1gu4IYStotWaz6Z&#10;hxXAGgRUT5lAA5FE8dK11Ijuw0acSOI35u9v0u/22NjY7pRlPdFoFeQ4qJDgt4oQzxf0dNUIe5dd&#10;3EZeH7Anus2PC3jPAU8RUFEwrer37z2+2w3XsaURi21zl57kg0pjAtPHcAuExSZMW0o739JDMEVA&#10;wBnYli32PM33xusIdgjx6TzRWjr/iV7LHRvTb1E6r0f0Pd0zlGgMkaP4/YuuYx6/KZE53asMhnMb&#10;qOCGU0G+pV8+IwJdXxIaqBBDsLiXylgCK58dey3kDpNrkWqBBUFMr2LV9vS5u1yHNiawuoxZoD/t&#10;N/G5fLmQp0Wo+DBX6NJvGZvucYw7FsB3S0R8wMLVDaoEXvSqQXStsmCTgvcNJAD5SRjURNg1xTxJ&#10;DcGahSRMUEeGkpCnVjmgbmBsUruNG99NaGzcf/SKT+F+0cODe76QC3tqhDzBRMPGeQdVpmt8RyO+&#10;UVQCqDhP6Xw3nY8iakmkxKRTkAiSvQ9ISGwhMFCdsMJcvEbSgSrc6EPlSgkLV/nydREY6RlrRgkb&#10;eRwm7+VmDPJ8pEYlaDAPAz6Plae4KTm8N8oqQjQRFrxc6Px7ekUFImUaVEHaIMH5mYjkX7varSt4&#10;aLFfhSY3v7CbsJOrXfKQBOkFKh08Rwyw8eLqju67U6LiNEiGqcrGnRf4TBlmvVAJREUIp0qAzVtY&#10;D2hErygmPlOBgvSDhKgPCRW2FLJjPre4OiIJInT0b39ewh4+TtwqC4GWTNvnLvMRVw0Dnj3pH8i+&#10;7LOIT91K79FHRas5cC8asAXCHnfsPEQ+QZRnqIJedPwlUXmi99fUQYHxQfKah4RsMFEoEdt54Eqy&#10;VV3MAMGaFICbF2ydxfX9R6/za2kBs1aw08ecvzxdXcKAHrNFp8/d4zNaGMjrVIQVdNyACGYQilqk&#10;IOtBgjeIiGROw3dU6bqCrNhkIl83uPzfY1a/g9bp2537yfeV43no+XA3gzUPeRq6BHUMEY/2HLom&#10;rwAYJHNbfkpnA137RGRRgYKcAQlhZxLIKAgopkixQCcXZCyCLV5zmlWgSoJpWtwnVQbMYh31ucla&#10;Uc+guz4iEXqMBlSpFq4+xY0H8RyI3glTYMwYbYiJiWkqsqNAgemAZLQnCehLCKy33x2+YCcXbgg9&#10;VJ4uvy5lz0it2rTrImv+bVIXPhJhwwx2hWH/ANQp9CSiIqBHeELnh+h3ANWtzLlqVKAgq0FCmofo&#10;fySwrzFY3nXwajITa5h5fNoxuTMtVBoswn3ZdxFbsMKHVxxZrxBBdIoqwwQ6rypep0BB7gIJcS8i&#10;rlYhQIh8EVBOcNqLHsNhyh52/vJD7h9IVAQNVYJbRB50/hVVNsVWSMG7ARLoTiTgIRB0qFVwd4LK&#10;gP3jcLa1dc9l7kxapiLBenQn/Q6kc8W8QsG7CWrl85KA9yBBD4Lg3wx8znuFt5EJ3qoxVrhDlcGV&#10;zlsRfSQeVaDg3QbGHCTwfUn4w0RleItegY6/JipL/yubbBS8v6BKgH3GsDdSZpAUKFCgIGegUv0f&#10;2QxHFtqBnBYAAAAASUVORK5CYIJQSwECLQAUAAYACAAAACEAsYJntgoBAAATAgAAEwAAAAAAAAAA&#10;AAAAAAAAAAAAW0NvbnRlbnRfVHlwZXNdLnhtbFBLAQItABQABgAIAAAAIQA4/SH/1gAAAJQBAAAL&#10;AAAAAAAAAAAAAAAAADsBAABfcmVscy8ucmVsc1BLAQItABQABgAIAAAAIQAUYhEH0AMAAMYKAAAO&#10;AAAAAAAAAAAAAAAAADoCAABkcnMvZTJvRG9jLnhtbFBLAQItABQABgAIAAAAIQCqJg6+vAAAACEB&#10;AAAZAAAAAAAAAAAAAAAAADYGAABkcnMvX3JlbHMvZTJvRG9jLnhtbC5yZWxzUEsBAi0AFAAGAAgA&#10;AAAhAFhhku/hAAAACwEAAA8AAAAAAAAAAAAAAAAAKQcAAGRycy9kb3ducmV2LnhtbFBLAQItAAoA&#10;AAAAAAAAIQD0DjPeOzQAADs0AAAUAAAAAAAAAAAAAAAAADcIAABkcnMvbWVkaWEvaW1hZ2UxLnBu&#10;Z1BLBQYAAAAABgAGAHwBAACk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5JLxAAAANsAAAAPAAAAZHJzL2Rvd25yZXYueG1sRI9Bi8Iw&#10;FITvwv6H8Bb2IppaQaUaZZUVRPCwruD10Tzbss1LaWJb/fVGEDwOM/MNs1h1phQN1a6wrGA0jEAQ&#10;p1YXnCk4/W0HMxDOI2ssLZOCGzlYLT96C0y0bfmXmqPPRICwS1BB7n2VSOnSnAy6oa2Ig3extUEf&#10;ZJ1JXWMb4KaUcRRNpMGCw0KOFW1ySv+PV6PAHEY/0/5175r7YR239+Kst9OxUl+f3fcchKfOv8Ov&#10;9k4riGN4fgk/QC4fAAAA//8DAFBLAQItABQABgAIAAAAIQDb4fbL7gAAAIUBAAATAAAAAAAAAAAA&#10;AAAAAAAAAABbQ29udGVudF9UeXBlc10ueG1sUEsBAi0AFAAGAAgAAAAhAFr0LFu/AAAAFQEAAAsA&#10;AAAAAAAAAAAAAAAAHwEAAF9yZWxzLy5yZWxzUEsBAi0AFAAGAAgAAAAhAI4XkkvEAAAA2wAAAA8A&#10;AAAAAAAAAAAAAAAABwIAAGRycy9kb3ducmV2LnhtbFBLBQYAAAAAAwADALcAAAD4AgAAAAA=&#10;">
                  <v:imagedata r:id="rId9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315CC4D" w14:textId="77777777" w:rsidR="00494BDE" w:rsidRPr="00A74BD3" w:rsidRDefault="00494BDE" w:rsidP="00494BD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4B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xbxContent>
                  </v:textbox>
                </v:shape>
                <v:shape id="Text Box 2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9A9BDC7" w14:textId="77777777" w:rsidR="00494BDE" w:rsidRPr="00A74BD3" w:rsidRDefault="00494BDE" w:rsidP="00494BD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A74BD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BA2C71B" w14:textId="1731A640" w:rsidR="00B14AEE" w:rsidRPr="00A41035" w:rsidRDefault="009F3265" w:rsidP="005844B8">
      <w:pPr>
        <w:snapToGrid w:val="0"/>
        <w:spacing w:after="0" w:line="240" w:lineRule="auto"/>
        <w:jc w:val="center"/>
        <w:rPr>
          <w:rFonts w:ascii="標楷體" w:eastAsia="標楷體" w:hAnsi="標楷體" w:cs="Times New Roman"/>
          <w:sz w:val="40"/>
          <w:szCs w:val="40"/>
          <w:lang w:eastAsia="zh-TW"/>
        </w:rPr>
      </w:pPr>
      <w:r w:rsidRPr="00A41035">
        <w:rPr>
          <w:rFonts w:ascii="標楷體" w:eastAsia="標楷體" w:hAnsi="標楷體" w:cs="Times New Roman"/>
          <w:bCs/>
          <w:sz w:val="40"/>
          <w:szCs w:val="40"/>
          <w:lang w:val="en-GB" w:eastAsia="zh-HK"/>
        </w:rPr>
        <w:t>特</w:t>
      </w:r>
      <w:r w:rsidRPr="00A41035">
        <w:rPr>
          <w:rFonts w:ascii="標楷體" w:eastAsia="標楷體" w:hAnsi="標楷體" w:cs="Times New Roman"/>
          <w:bCs/>
          <w:sz w:val="40"/>
          <w:szCs w:val="40"/>
          <w:lang w:val="en-GB" w:eastAsia="zh-TW"/>
        </w:rPr>
        <w:t>殊</w:t>
      </w:r>
      <w:r w:rsidRPr="00A41035">
        <w:rPr>
          <w:rFonts w:ascii="標楷體" w:eastAsia="標楷體" w:hAnsi="標楷體" w:cs="Times New Roman"/>
          <w:bCs/>
          <w:sz w:val="40"/>
          <w:szCs w:val="40"/>
          <w:lang w:val="en-GB" w:eastAsia="zh-HK"/>
        </w:rPr>
        <w:t>教</w:t>
      </w:r>
      <w:r w:rsidRPr="00A41035">
        <w:rPr>
          <w:rFonts w:ascii="標楷體" w:eastAsia="標楷體" w:hAnsi="標楷體" w:cs="Times New Roman"/>
          <w:bCs/>
          <w:sz w:val="40"/>
          <w:szCs w:val="40"/>
          <w:lang w:val="en-GB" w:eastAsia="zh-TW"/>
        </w:rPr>
        <w:t>育</w:t>
      </w:r>
      <w:r w:rsidRPr="00A41035">
        <w:rPr>
          <w:rFonts w:ascii="標楷體" w:eastAsia="標楷體" w:hAnsi="標楷體" w:cs="Times New Roman"/>
          <w:bCs/>
          <w:sz w:val="40"/>
          <w:szCs w:val="40"/>
          <w:lang w:val="en-GB" w:eastAsia="zh-HK"/>
        </w:rPr>
        <w:t>需要統</w:t>
      </w:r>
      <w:r w:rsidRPr="00A41035">
        <w:rPr>
          <w:rFonts w:ascii="標楷體" w:eastAsia="標楷體" w:hAnsi="標楷體" w:cs="Times New Roman"/>
          <w:bCs/>
          <w:sz w:val="40"/>
          <w:szCs w:val="40"/>
          <w:lang w:val="en-GB" w:eastAsia="zh-TW"/>
        </w:rPr>
        <w:t>籌</w:t>
      </w:r>
      <w:r w:rsidRPr="00A41035">
        <w:rPr>
          <w:rFonts w:ascii="標楷體" w:eastAsia="標楷體" w:hAnsi="標楷體" w:cs="Times New Roman"/>
          <w:bCs/>
          <w:sz w:val="40"/>
          <w:szCs w:val="40"/>
          <w:lang w:val="en-GB" w:eastAsia="zh-HK"/>
        </w:rPr>
        <w:t>主任</w:t>
      </w:r>
      <w:r w:rsidR="00514536">
        <w:rPr>
          <w:rFonts w:ascii="標楷體" w:eastAsia="標楷體" w:hAnsi="標楷體" w:cs="Times New Roman" w:hint="eastAsia"/>
          <w:bCs/>
          <w:sz w:val="40"/>
          <w:szCs w:val="40"/>
          <w:lang w:val="en-GB" w:eastAsia="zh-HK"/>
        </w:rPr>
        <w:t>的</w:t>
      </w:r>
      <w:r w:rsidRPr="00A41035">
        <w:rPr>
          <w:rFonts w:ascii="標楷體" w:eastAsia="標楷體" w:hAnsi="標楷體" w:cs="Times New Roman"/>
          <w:bCs/>
          <w:sz w:val="40"/>
          <w:szCs w:val="40"/>
          <w:lang w:val="en-GB" w:eastAsia="zh-HK"/>
        </w:rPr>
        <w:t>領</w:t>
      </w:r>
      <w:r w:rsidRPr="00A41035">
        <w:rPr>
          <w:rFonts w:ascii="標楷體" w:eastAsia="標楷體" w:hAnsi="標楷體" w:cs="Times New Roman"/>
          <w:bCs/>
          <w:sz w:val="40"/>
          <w:szCs w:val="40"/>
          <w:lang w:val="en-GB" w:eastAsia="zh-TW"/>
        </w:rPr>
        <w:t>導</w:t>
      </w:r>
      <w:r w:rsidRPr="00A41035">
        <w:rPr>
          <w:rFonts w:ascii="標楷體" w:eastAsia="標楷體" w:hAnsi="標楷體" w:cs="Times New Roman"/>
          <w:bCs/>
          <w:sz w:val="40"/>
          <w:szCs w:val="40"/>
          <w:lang w:val="en-GB" w:eastAsia="zh-HK"/>
        </w:rPr>
        <w:t>力</w:t>
      </w:r>
      <w:r w:rsidR="005844B8" w:rsidRPr="00A41035">
        <w:rPr>
          <w:rFonts w:ascii="標楷體" w:eastAsia="標楷體" w:hAnsi="標楷體" w:cs="Times New Roman"/>
          <w:bCs/>
          <w:sz w:val="40"/>
          <w:szCs w:val="40"/>
          <w:lang w:val="en-GB" w:eastAsia="zh-HK"/>
        </w:rPr>
        <w:t>架</w:t>
      </w:r>
      <w:r w:rsidR="005844B8" w:rsidRPr="00A41035">
        <w:rPr>
          <w:rFonts w:ascii="標楷體" w:eastAsia="標楷體" w:hAnsi="標楷體" w:cs="Times New Roman"/>
          <w:bCs/>
          <w:sz w:val="40"/>
          <w:szCs w:val="40"/>
          <w:lang w:val="en-GB" w:eastAsia="zh-TW"/>
        </w:rPr>
        <w:t>構</w:t>
      </w:r>
      <w:r w:rsidR="005844B8" w:rsidRPr="00A41035">
        <w:rPr>
          <w:rFonts w:ascii="標楷體" w:eastAsia="標楷體" w:hAnsi="標楷體" w:cs="Times New Roman"/>
          <w:bCs/>
          <w:sz w:val="40"/>
          <w:szCs w:val="40"/>
          <w:lang w:val="en-GB" w:eastAsia="zh-HK"/>
        </w:rPr>
        <w:t>圖</w:t>
      </w:r>
    </w:p>
    <w:tbl>
      <w:tblPr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2552"/>
        <w:gridCol w:w="2693"/>
        <w:gridCol w:w="2875"/>
        <w:gridCol w:w="2914"/>
        <w:gridCol w:w="1440"/>
      </w:tblGrid>
      <w:tr w:rsidR="008B21DF" w:rsidRPr="00A41035" w14:paraId="2C580A7E" w14:textId="77777777" w:rsidTr="00C16AFD">
        <w:trPr>
          <w:trHeight w:val="403"/>
          <w:tblHeader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1EBD221D" w14:textId="2CDD85C1" w:rsidR="008B21DF" w:rsidRPr="00A41035" w:rsidRDefault="008B21DF" w:rsidP="005844B8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lang w:eastAsia="zh-HK"/>
              </w:rPr>
              <w:t>重</w:t>
            </w: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點範</w:t>
            </w:r>
            <w:r w:rsidRPr="00A41035">
              <w:rPr>
                <w:rFonts w:ascii="標楷體" w:eastAsia="標楷體" w:hAnsi="標楷體" w:cs="Times New Roman"/>
                <w:b/>
                <w:sz w:val="28"/>
                <w:lang w:eastAsia="zh-TW"/>
              </w:rPr>
              <w:t>疇</w:t>
            </w:r>
          </w:p>
        </w:tc>
        <w:tc>
          <w:tcPr>
            <w:tcW w:w="8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1EDE1782" w14:textId="241D3EF0" w:rsidR="008B21DF" w:rsidRPr="00A41035" w:rsidRDefault="008B21D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描</w:t>
            </w:r>
            <w:r w:rsidRPr="00A41035">
              <w:rPr>
                <w:rFonts w:ascii="標楷體" w:eastAsia="標楷體" w:hAnsi="標楷體" w:cs="Times New Roman"/>
                <w:b/>
                <w:sz w:val="28"/>
                <w:lang w:eastAsia="zh-TW"/>
              </w:rPr>
              <w:t>述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49389AA3" w14:textId="77777777" w:rsidR="008B21DF" w:rsidRPr="00A41035" w:rsidRDefault="008B21DF" w:rsidP="005844B8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下一步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1B9132D6" w14:textId="77777777" w:rsidR="008B21DF" w:rsidRPr="00A41035" w:rsidRDefault="008B21DF" w:rsidP="00B14AEE">
            <w:pPr>
              <w:spacing w:after="0" w:line="900" w:lineRule="exact"/>
              <w:rPr>
                <w:rFonts w:ascii="標楷體" w:eastAsia="標楷體" w:hAnsi="標楷體" w:cs="Times New Roman"/>
                <w:b/>
                <w:sz w:val="90"/>
                <w:szCs w:val="90"/>
              </w:rPr>
            </w:pPr>
            <w:r w:rsidRPr="00A41035">
              <w:rPr>
                <w:rFonts w:ascii="標楷體" w:eastAsia="標楷體" w:hAnsi="標楷體" w:cs="Times New Roman"/>
                <w:b/>
                <w:sz w:val="90"/>
                <w:szCs w:val="90"/>
              </w:rPr>
              <w:sym w:font="Wingdings" w:char="F0FC"/>
            </w:r>
          </w:p>
        </w:tc>
      </w:tr>
      <w:tr w:rsidR="00B14AEE" w:rsidRPr="00A41035" w14:paraId="6E42F502" w14:textId="77777777" w:rsidTr="00C16AFD">
        <w:trPr>
          <w:trHeight w:val="98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489759F1" w14:textId="77777777" w:rsidR="00B14AEE" w:rsidRPr="00A41035" w:rsidRDefault="005844B8" w:rsidP="001D5A0D">
            <w:pPr>
              <w:snapToGrid w:val="0"/>
              <w:spacing w:after="0"/>
              <w:rPr>
                <w:rFonts w:ascii="標楷體" w:eastAsia="標楷體" w:hAnsi="標楷體" w:cs="Times New Roman"/>
                <w:b/>
                <w:sz w:val="28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自我評</w:t>
            </w:r>
            <w:r w:rsidRPr="00A41035">
              <w:rPr>
                <w:rFonts w:ascii="標楷體" w:eastAsia="標楷體" w:hAnsi="標楷體" w:cs="Times New Roman"/>
                <w:b/>
                <w:sz w:val="28"/>
                <w:lang w:eastAsia="zh-TW"/>
              </w:rPr>
              <w:t>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162480B" w14:textId="1C24BF04" w:rsidR="00B14AEE" w:rsidRPr="00A41035" w:rsidRDefault="00B9250B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抱</w:t>
            </w:r>
            <w:r w:rsidR="008B21DF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持開放態度</w:t>
            </w:r>
            <w:r w:rsidR="008B21DF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面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對正面和具批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判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性的回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饋</w:t>
            </w:r>
            <w:r w:rsidR="008B21DF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，並在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有需要時尋求澄清。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272B180" w14:textId="254F166F" w:rsidR="00B14AEE" w:rsidRPr="00A41035" w:rsidRDefault="00E9509E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對自</w:t>
            </w:r>
            <w:r w:rsidR="00B9250B">
              <w:rPr>
                <w:rFonts w:ascii="標楷體" w:eastAsia="標楷體" w:hAnsi="標楷體" w:cs="Times New Roman" w:hint="eastAsia"/>
                <w:sz w:val="24"/>
                <w:lang w:eastAsia="zh-HK"/>
              </w:rPr>
              <w:t>己的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能力感到從容。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5105DBB" w14:textId="77777777" w:rsidR="00B14AEE" w:rsidRPr="00A41035" w:rsidRDefault="00E9509E" w:rsidP="001D5A0D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主動尋求</w:t>
            </w:r>
            <w:r w:rsidR="00B9250B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別人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對自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己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領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導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力的正面或負面回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饋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。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3FE8ADCB" w14:textId="77777777" w:rsidR="00B14AEE" w:rsidRPr="00A41035" w:rsidRDefault="00B14AEE" w:rsidP="00B14AEE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5C601CEF" w14:textId="77777777" w:rsidR="00B14AEE" w:rsidRPr="00A41035" w:rsidRDefault="00B14AEE" w:rsidP="00B14AEE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B14AEE" w:rsidRPr="00A41035" w14:paraId="685981C3" w14:textId="77777777" w:rsidTr="00C16AFD">
        <w:trPr>
          <w:trHeight w:val="991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19BE350E" w14:textId="77777777" w:rsidR="00B14AEE" w:rsidRPr="00A41035" w:rsidRDefault="005844B8" w:rsidP="001D5A0D">
            <w:pPr>
              <w:snapToGrid w:val="0"/>
              <w:spacing w:after="0"/>
              <w:rPr>
                <w:rFonts w:ascii="標楷體" w:eastAsia="標楷體" w:hAnsi="標楷體" w:cs="Times New Roman"/>
                <w:b/>
                <w:sz w:val="28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適</w:t>
            </w:r>
            <w:r w:rsidRPr="00A41035">
              <w:rPr>
                <w:rFonts w:ascii="標楷體" w:eastAsia="標楷體" w:hAnsi="標楷體" w:cs="Times New Roman"/>
                <w:b/>
                <w:sz w:val="28"/>
                <w:lang w:eastAsia="zh-TW"/>
              </w:rPr>
              <w:t>應</w:t>
            </w: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性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1062025" w14:textId="432D617B" w:rsidR="00B14AEE" w:rsidRPr="00A41035" w:rsidRDefault="00E9509E" w:rsidP="001D5A0D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運用一系</w:t>
            </w:r>
            <w:r w:rsidRPr="00A41035">
              <w:rPr>
                <w:rFonts w:ascii="標楷體" w:eastAsia="標楷體" w:hAnsi="標楷體" w:cs="Times New Roman"/>
                <w:sz w:val="24"/>
                <w:lang w:eastAsia="zh-TW"/>
              </w:rPr>
              <w:t>列</w:t>
            </w:r>
            <w:r w:rsidR="00B9250B">
              <w:rPr>
                <w:rFonts w:ascii="標楷體" w:eastAsia="標楷體" w:hAnsi="標楷體" w:cs="Times New Roman" w:hint="eastAsia"/>
                <w:sz w:val="24"/>
                <w:lang w:eastAsia="zh-HK"/>
              </w:rPr>
              <w:t>現有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或既定的程序去適應</w:t>
            </w:r>
            <w:r w:rsidR="00B9250B">
              <w:rPr>
                <w:rFonts w:ascii="標楷體" w:eastAsia="標楷體" w:hAnsi="標楷體" w:cs="Times New Roman" w:hint="eastAsia"/>
                <w:sz w:val="24"/>
                <w:lang w:eastAsia="zh-HK"/>
              </w:rPr>
              <w:t>情況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30BFEE9" w14:textId="77777777" w:rsidR="00B9250B" w:rsidRPr="00C16AFD" w:rsidRDefault="00E9509E" w:rsidP="00C16AFD">
            <w:pPr>
              <w:pStyle w:val="a9"/>
              <w:numPr>
                <w:ilvl w:val="0"/>
                <w:numId w:val="2"/>
              </w:numPr>
              <w:snapToGrid w:val="0"/>
              <w:spacing w:after="0"/>
              <w:ind w:leftChars="0" w:left="253" w:rightChars="-61" w:right="-134" w:hanging="253"/>
              <w:rPr>
                <w:rFonts w:ascii="標楷體" w:eastAsia="標楷體" w:hAnsi="標楷體" w:cs="Times New Roman"/>
                <w:sz w:val="24"/>
                <w:lang w:val="en-GB" w:eastAsia="zh-HK"/>
              </w:rPr>
            </w:pPr>
            <w:r w:rsidRPr="00C16AFD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輕</w:t>
            </w:r>
            <w:r w:rsidRPr="00C16AFD">
              <w:rPr>
                <w:rFonts w:ascii="標楷體" w:eastAsia="標楷體" w:hAnsi="標楷體" w:cs="Times New Roman" w:hint="eastAsia"/>
                <w:sz w:val="24"/>
                <w:lang w:val="en-GB" w:eastAsia="zh-TW"/>
              </w:rPr>
              <w:t>鬆</w:t>
            </w:r>
            <w:r w:rsidRPr="00C16AFD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應對突</w:t>
            </w:r>
            <w:r w:rsidRPr="00C16AFD">
              <w:rPr>
                <w:rFonts w:ascii="標楷體" w:eastAsia="標楷體" w:hAnsi="標楷體" w:cs="Times New Roman" w:hint="eastAsia"/>
                <w:sz w:val="24"/>
                <w:lang w:val="en-GB" w:eastAsia="zh-TW"/>
              </w:rPr>
              <w:t>然</w:t>
            </w:r>
            <w:r w:rsidRPr="00C16AFD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的轉變。</w:t>
            </w:r>
          </w:p>
          <w:p w14:paraId="0E3F17D3" w14:textId="3F018779" w:rsidR="00B14AEE" w:rsidRPr="00C16AFD" w:rsidRDefault="00E9509E" w:rsidP="00C16AFD">
            <w:pPr>
              <w:pStyle w:val="a9"/>
              <w:numPr>
                <w:ilvl w:val="0"/>
                <w:numId w:val="2"/>
              </w:numPr>
              <w:snapToGrid w:val="0"/>
              <w:spacing w:after="0"/>
              <w:ind w:leftChars="0" w:left="253" w:rightChars="-61" w:right="-134" w:hanging="253"/>
              <w:rPr>
                <w:rFonts w:ascii="標楷體" w:eastAsia="標楷體" w:hAnsi="標楷體" w:cs="Times New Roman"/>
                <w:sz w:val="24"/>
                <w:lang w:val="en-GB" w:eastAsia="zh-HK"/>
              </w:rPr>
            </w:pPr>
            <w:r w:rsidRPr="00C16AFD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忍受不安定以及複</w:t>
            </w:r>
            <w:r w:rsidRPr="00C16AFD">
              <w:rPr>
                <w:rFonts w:ascii="標楷體" w:eastAsia="標楷體" w:hAnsi="標楷體" w:cs="Times New Roman" w:hint="eastAsia"/>
                <w:sz w:val="24"/>
                <w:lang w:val="en-GB" w:eastAsia="zh-TW"/>
              </w:rPr>
              <w:t>雜</w:t>
            </w:r>
            <w:r w:rsidRPr="00C16AFD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的情</w:t>
            </w:r>
            <w:r w:rsidRPr="00C16AFD">
              <w:rPr>
                <w:rFonts w:ascii="標楷體" w:eastAsia="標楷體" w:hAnsi="標楷體" w:cs="Times New Roman" w:hint="eastAsia"/>
                <w:sz w:val="24"/>
                <w:lang w:val="en-GB" w:eastAsia="zh-TW"/>
              </w:rPr>
              <w:t>況</w:t>
            </w:r>
            <w:r w:rsidRPr="00C16AFD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。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2581B1B3" w14:textId="1DDF5E35" w:rsidR="00B14AEE" w:rsidRPr="00A41035" w:rsidRDefault="00227E83" w:rsidP="00227E83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調</w:t>
            </w:r>
            <w:r>
              <w:rPr>
                <w:rFonts w:ascii="標楷體" w:eastAsia="標楷體" w:hAnsi="標楷體" w:cs="Times New Roman" w:hint="eastAsia"/>
                <w:sz w:val="24"/>
                <w:lang w:val="en-GB" w:eastAsia="zh-TW"/>
              </w:rPr>
              <w:t>整</w:t>
            </w:r>
            <w:r w:rsidR="00E90694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整體的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策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略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、目標和計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劃</w:t>
            </w:r>
            <w:r w:rsidR="00E90694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以適應現況，並</w:t>
            </w:r>
            <w:r w:rsidR="00EE5B92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能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對</w:t>
            </w:r>
            <w:r w:rsidR="00EE5B92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非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預</w:t>
            </w:r>
            <w:r w:rsidR="00C16AFD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期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的事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件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或情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況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應對</w:t>
            </w:r>
            <w:r w:rsidR="00EE5B92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自如</w:t>
            </w:r>
            <w:r w:rsidR="00E9509E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。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7B8AF4C5" w14:textId="77777777" w:rsidR="00B14AEE" w:rsidRPr="00A41035" w:rsidRDefault="00B14AEE" w:rsidP="00B14AEE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1CDD141E" w14:textId="77777777" w:rsidR="00B14AEE" w:rsidRPr="00A41035" w:rsidRDefault="00B14AEE" w:rsidP="00B14AEE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B14AEE" w:rsidRPr="00A41035" w14:paraId="261D2FAB" w14:textId="77777777" w:rsidTr="00C16AFD">
        <w:trPr>
          <w:trHeight w:val="927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4CD3FEE4" w14:textId="77777777" w:rsidR="00B14AEE" w:rsidRPr="00A41035" w:rsidRDefault="005844B8" w:rsidP="001D5A0D">
            <w:pPr>
              <w:snapToGrid w:val="0"/>
              <w:spacing w:after="0"/>
              <w:rPr>
                <w:rFonts w:ascii="標楷體" w:eastAsia="標楷體" w:hAnsi="標楷體" w:cs="Times New Roman"/>
                <w:b/>
                <w:sz w:val="28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自我意識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BE63DA0" w14:textId="0C92B43D" w:rsidR="00B14AEE" w:rsidRPr="00A41035" w:rsidRDefault="00E9509E" w:rsidP="001D5A0D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明白到正在發生的事</w:t>
            </w:r>
            <w:r w:rsidRPr="00A41035">
              <w:rPr>
                <w:rFonts w:ascii="標楷體" w:eastAsia="標楷體" w:hAnsi="標楷體" w:cs="Times New Roman"/>
                <w:sz w:val="24"/>
                <w:lang w:eastAsia="zh-TW"/>
              </w:rPr>
              <w:t>情</w:t>
            </w:r>
            <w:r w:rsidR="00A930F1"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與自</w:t>
            </w:r>
            <w:r w:rsidR="00EE5B92">
              <w:rPr>
                <w:rFonts w:ascii="標楷體" w:eastAsia="標楷體" w:hAnsi="標楷體" w:cs="Times New Roman" w:hint="eastAsia"/>
                <w:sz w:val="24"/>
                <w:lang w:eastAsia="zh-HK"/>
              </w:rPr>
              <w:t>己</w:t>
            </w:r>
            <w:r w:rsidR="00A930F1"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感受之間的關聯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4AD72A4C" w14:textId="73194274" w:rsidR="00B14AEE" w:rsidRPr="00A41035" w:rsidRDefault="00E9509E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能</w:t>
            </w:r>
            <w:r w:rsidRPr="00A41035">
              <w:rPr>
                <w:rFonts w:ascii="標楷體" w:eastAsia="標楷體" w:hAnsi="標楷體" w:cs="Times New Roman"/>
                <w:sz w:val="24"/>
                <w:lang w:eastAsia="zh-TW"/>
              </w:rPr>
              <w:t>夠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描</w:t>
            </w:r>
            <w:r w:rsidRPr="00A41035">
              <w:rPr>
                <w:rFonts w:ascii="標楷體" w:eastAsia="標楷體" w:hAnsi="標楷體" w:cs="Times New Roman"/>
                <w:sz w:val="24"/>
                <w:lang w:eastAsia="zh-TW"/>
              </w:rPr>
              <w:t>述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你的感</w:t>
            </w:r>
            <w:r w:rsidR="00A930F1"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受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如</w:t>
            </w:r>
            <w:r w:rsidRPr="00A41035">
              <w:rPr>
                <w:rFonts w:ascii="標楷體" w:eastAsia="標楷體" w:hAnsi="標楷體" w:cs="Times New Roman"/>
                <w:sz w:val="24"/>
                <w:lang w:eastAsia="zh-TW"/>
              </w:rPr>
              <w:t>何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影</w:t>
            </w:r>
            <w:r w:rsidRPr="00A41035">
              <w:rPr>
                <w:rFonts w:ascii="標楷體" w:eastAsia="標楷體" w:hAnsi="標楷體" w:cs="Times New Roman"/>
                <w:sz w:val="24"/>
                <w:lang w:eastAsia="zh-TW"/>
              </w:rPr>
              <w:t>響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行動。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B7E7329" w14:textId="43BF201B" w:rsidR="00B14AEE" w:rsidRPr="00A41035" w:rsidRDefault="00E9509E" w:rsidP="00C16AFD">
            <w:pPr>
              <w:snapToGrid w:val="0"/>
              <w:spacing w:after="0"/>
              <w:ind w:rightChars="-58" w:right="-128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明</w:t>
            </w:r>
            <w:r w:rsidRPr="00A41035">
              <w:rPr>
                <w:rFonts w:ascii="標楷體" w:eastAsia="標楷體" w:hAnsi="標楷體" w:cs="Times New Roman"/>
                <w:sz w:val="24"/>
                <w:lang w:eastAsia="zh-TW"/>
              </w:rPr>
              <w:t>白</w:t>
            </w:r>
            <w:r w:rsidR="00ED7D7C">
              <w:rPr>
                <w:rFonts w:ascii="標楷體" w:eastAsia="標楷體" w:hAnsi="標楷體" w:cs="Times New Roman" w:hint="eastAsia"/>
                <w:sz w:val="24"/>
                <w:lang w:eastAsia="zh-HK"/>
              </w:rPr>
              <w:t>你產生</w:t>
            </w:r>
            <w:r w:rsidR="00A930F1"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感受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的主要原因。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7D14C5A8" w14:textId="77777777" w:rsidR="00B14AEE" w:rsidRPr="00A41035" w:rsidRDefault="00B14AEE" w:rsidP="00B14AEE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20EFAF1A" w14:textId="77777777" w:rsidR="00B14AEE" w:rsidRPr="00A41035" w:rsidRDefault="00B14AEE" w:rsidP="00B14AEE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B14AEE" w:rsidRPr="00A41035" w14:paraId="65F261FE" w14:textId="77777777" w:rsidTr="00C16AFD">
        <w:trPr>
          <w:trHeight w:val="86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48BA87F1" w14:textId="77777777" w:rsidR="00B14AEE" w:rsidRPr="00A41035" w:rsidRDefault="005844B8" w:rsidP="001D5A0D">
            <w:pPr>
              <w:snapToGrid w:val="0"/>
              <w:spacing w:after="0"/>
              <w:rPr>
                <w:rFonts w:ascii="標楷體" w:eastAsia="標楷體" w:hAnsi="標楷體" w:cs="Times New Roman"/>
                <w:b/>
                <w:sz w:val="28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自信心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6FDF3B4" w14:textId="15656423" w:rsidR="00B14AEE" w:rsidRPr="00A41035" w:rsidRDefault="00E9509E" w:rsidP="001D5A0D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相信你</w:t>
            </w:r>
            <w:r w:rsidR="00ED7D7C">
              <w:rPr>
                <w:rFonts w:ascii="標楷體" w:eastAsia="標楷體" w:hAnsi="標楷體" w:cs="Times New Roman" w:hint="eastAsia"/>
                <w:sz w:val="24"/>
                <w:lang w:eastAsia="zh-HK"/>
              </w:rPr>
              <w:t>擁有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一個</w:t>
            </w:r>
            <w:r w:rsidR="00ED7D7C">
              <w:rPr>
                <w:rFonts w:ascii="標楷體" w:eastAsia="標楷體" w:hAnsi="標楷體" w:cs="Times New Roman" w:hint="eastAsia"/>
                <w:sz w:val="24"/>
                <w:lang w:eastAsia="zh-HK"/>
              </w:rPr>
              <w:t>良</w:t>
            </w:r>
            <w:r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好領導者的能力。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477B2159" w14:textId="7674A68A" w:rsidR="00B14AEE" w:rsidRPr="00A41035" w:rsidRDefault="00ED7D7C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能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以</w:t>
            </w:r>
            <w:r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合宜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的方式</w:t>
            </w:r>
            <w:r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，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有自信</w:t>
            </w:r>
            <w:r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及禮貎地向別人提出質疑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。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9BB2ED1" w14:textId="6C3DAFCD" w:rsidR="00B14AEE" w:rsidRPr="00A41035" w:rsidRDefault="00ED7D7C" w:rsidP="001D5A0D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lang w:eastAsia="zh-HK"/>
              </w:rPr>
              <w:t>具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有強大的存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eastAsia="zh-TW"/>
              </w:rPr>
              <w:t>在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感</w:t>
            </w:r>
            <w:r>
              <w:rPr>
                <w:rFonts w:ascii="標楷體" w:eastAsia="標楷體" w:hAnsi="標楷體" w:cs="Times New Roman" w:hint="eastAsia"/>
                <w:sz w:val="24"/>
                <w:lang w:eastAsia="zh-HK"/>
              </w:rPr>
              <w:t>，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而</w:t>
            </w:r>
            <w:r>
              <w:rPr>
                <w:rFonts w:ascii="標楷體" w:eastAsia="標楷體" w:hAnsi="標楷體" w:cs="Times New Roman" w:hint="eastAsia"/>
                <w:sz w:val="24"/>
                <w:lang w:eastAsia="zh-HK"/>
              </w:rPr>
              <w:t>讓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別人</w:t>
            </w:r>
            <w:r>
              <w:rPr>
                <w:rFonts w:ascii="標楷體" w:eastAsia="標楷體" w:hAnsi="標楷體" w:cs="Times New Roman" w:hint="eastAsia"/>
                <w:sz w:val="24"/>
                <w:lang w:eastAsia="zh-HK"/>
              </w:rPr>
              <w:t>願意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eastAsia="zh-TW"/>
              </w:rPr>
              <w:t>聽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eastAsia="zh-HK"/>
              </w:rPr>
              <w:t>從。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7CFFFFCF" w14:textId="77777777" w:rsidR="00B14AEE" w:rsidRPr="00A41035" w:rsidRDefault="00B14AEE" w:rsidP="00B14AEE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04059A05" w14:textId="77777777" w:rsidR="00B14AEE" w:rsidRPr="00A41035" w:rsidRDefault="00B14AEE" w:rsidP="00B14AEE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B14AEE" w:rsidRPr="00A41035" w14:paraId="45E2E8F1" w14:textId="77777777" w:rsidTr="00C16AFD">
        <w:trPr>
          <w:trHeight w:val="119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1EA6459C" w14:textId="77777777" w:rsidR="00B14AEE" w:rsidRPr="00A41035" w:rsidRDefault="005844B8" w:rsidP="001D5A0D">
            <w:pPr>
              <w:snapToGrid w:val="0"/>
              <w:spacing w:after="0"/>
              <w:rPr>
                <w:rFonts w:ascii="標楷體" w:eastAsia="標楷體" w:hAnsi="標楷體" w:cs="Times New Roman"/>
                <w:b/>
                <w:sz w:val="28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同理心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BC94092" w14:textId="023D4314" w:rsidR="00B14AEE" w:rsidRPr="00A41035" w:rsidRDefault="004C50C1" w:rsidP="00EE0DA8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透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過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文字</w:t>
            </w:r>
            <w:r w:rsidR="00EE0DA8">
              <w:rPr>
                <w:rFonts w:ascii="標楷體" w:eastAsia="標楷體" w:hAnsi="標楷體" w:cs="Times New Roman" w:hint="eastAsia"/>
                <w:sz w:val="24"/>
                <w:lang w:val="en-GB" w:eastAsia="zh-TW"/>
              </w:rPr>
              <w:t>、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語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言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和非語言的提示</w:t>
            </w:r>
            <w:r w:rsidR="00C802FE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，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準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確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地</w:t>
            </w:r>
            <w:r w:rsidR="00DE5DB0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理解別人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心情及感受，</w:t>
            </w:r>
            <w:r w:rsidR="00EE0DA8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以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明白他人的意見和需要。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22BF0525" w14:textId="094C5142" w:rsidR="00B14AEE" w:rsidRPr="00A41035" w:rsidRDefault="00DE5DB0" w:rsidP="00D54FAE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尊重來自不同背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景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的</w:t>
            </w:r>
            <w:r w:rsidR="00C16AFD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人</w:t>
            </w:r>
            <w:r w:rsidR="002C51B4">
              <w:rPr>
                <w:rFonts w:ascii="標楷體" w:eastAsia="標楷體" w:hAnsi="標楷體" w:cs="Times New Roman" w:hint="eastAsia"/>
                <w:sz w:val="24"/>
                <w:lang w:val="en-GB" w:eastAsia="zh-TW"/>
              </w:rPr>
              <w:t>，</w:t>
            </w:r>
            <w:r w:rsidR="002C51B4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了</w:t>
            </w:r>
            <w:r w:rsidR="002C51B4">
              <w:rPr>
                <w:rFonts w:ascii="標楷體" w:eastAsia="標楷體" w:hAnsi="標楷體" w:cs="Times New Roman" w:hint="eastAsia"/>
                <w:sz w:val="24"/>
                <w:lang w:val="en-GB" w:eastAsia="zh-TW"/>
              </w:rPr>
              <w:t>解</w:t>
            </w:r>
            <w:r w:rsidR="002C51B4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他們</w:t>
            </w:r>
            <w:r w:rsidR="00AC6258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個人</w:t>
            </w:r>
            <w:r w:rsidR="00C16AFD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的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獨特</w:t>
            </w:r>
            <w:r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性，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並</w:t>
            </w:r>
            <w:r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與他們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保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持</w:t>
            </w:r>
            <w:r w:rsidR="004C50C1"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良好關係。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153529B2" w14:textId="3F889554" w:rsidR="00B14AEE" w:rsidRPr="00A41035" w:rsidRDefault="004C50C1">
            <w:pPr>
              <w:snapToGrid w:val="0"/>
              <w:spacing w:after="0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能從他人的角度去看待事物</w:t>
            </w:r>
            <w:r w:rsidR="00DE5DB0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，並運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用不同觀點延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伸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或深化</w:t>
            </w:r>
            <w:r w:rsidR="00DE5DB0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作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學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>習</w:t>
            </w:r>
            <w:r w:rsidR="00DE5DB0">
              <w:rPr>
                <w:rFonts w:ascii="標楷體" w:eastAsia="標楷體" w:hAnsi="標楷體" w:cs="Times New Roman" w:hint="eastAsia"/>
                <w:sz w:val="24"/>
                <w:lang w:val="en-GB" w:eastAsia="zh-HK"/>
              </w:rPr>
              <w:t>或</w:t>
            </w:r>
            <w:r w:rsidRPr="00A41035">
              <w:rPr>
                <w:rFonts w:ascii="標楷體" w:eastAsia="標楷體" w:hAnsi="標楷體" w:cs="Times New Roman"/>
                <w:sz w:val="24"/>
                <w:lang w:val="en-GB" w:eastAsia="zh-HK"/>
              </w:rPr>
              <w:t>理解。</w:t>
            </w:r>
            <w:r w:rsidR="00B14AEE" w:rsidRPr="00A41035">
              <w:rPr>
                <w:rFonts w:ascii="標楷體" w:eastAsia="標楷體" w:hAnsi="標楷體" w:cs="Times New Roman"/>
                <w:sz w:val="24"/>
                <w:lang w:val="en-GB" w:eastAsia="zh-TW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338D4F8E" w14:textId="77777777" w:rsidR="00B14AEE" w:rsidRPr="00A41035" w:rsidRDefault="00B14AEE" w:rsidP="00B14AEE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4F31D5C6" w14:textId="77777777" w:rsidR="00B14AEE" w:rsidRPr="00A41035" w:rsidRDefault="00B14AEE" w:rsidP="00B14AEE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Y="518"/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0"/>
        <w:gridCol w:w="2495"/>
        <w:gridCol w:w="2693"/>
        <w:gridCol w:w="2899"/>
        <w:gridCol w:w="2894"/>
        <w:gridCol w:w="1436"/>
      </w:tblGrid>
      <w:tr w:rsidR="004259AC" w:rsidRPr="00A41035" w14:paraId="0B0D5D36" w14:textId="77777777" w:rsidTr="00E61A3E">
        <w:trPr>
          <w:trHeight w:val="856"/>
          <w:tblHeader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2D0F417D" w14:textId="1C392D1D" w:rsidR="004259AC" w:rsidRPr="00A41035" w:rsidRDefault="00AE6D8F" w:rsidP="005844B8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lang w:eastAsia="zh-HK"/>
              </w:rPr>
              <w:lastRenderedPageBreak/>
              <w:t>重</w:t>
            </w: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點</w:t>
            </w:r>
            <w:r w:rsidR="004259AC"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範</w:t>
            </w:r>
            <w:r w:rsidR="004259AC" w:rsidRPr="00A41035">
              <w:rPr>
                <w:rFonts w:ascii="標楷體" w:eastAsia="標楷體" w:hAnsi="標楷體" w:cs="Times New Roman"/>
                <w:b/>
                <w:sz w:val="28"/>
                <w:lang w:eastAsia="zh-TW"/>
              </w:rPr>
              <w:t>疇</w:t>
            </w:r>
          </w:p>
        </w:tc>
        <w:tc>
          <w:tcPr>
            <w:tcW w:w="8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6CC45E3A" w14:textId="5E7FAD57" w:rsidR="004259AC" w:rsidRPr="00A41035" w:rsidRDefault="004259AC" w:rsidP="00C16AF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描</w:t>
            </w:r>
            <w:r w:rsidRPr="00A41035">
              <w:rPr>
                <w:rFonts w:ascii="標楷體" w:eastAsia="標楷體" w:hAnsi="標楷體" w:cs="Times New Roman"/>
                <w:b/>
                <w:sz w:val="28"/>
                <w:lang w:eastAsia="zh-TW"/>
              </w:rPr>
              <w:t>述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445FD9AC" w14:textId="77777777" w:rsidR="004259AC" w:rsidRPr="00A41035" w:rsidRDefault="004259AC" w:rsidP="005844B8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eastAsia="zh-HK"/>
              </w:rPr>
              <w:t>下一步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2C2E660A" w14:textId="77777777" w:rsidR="004259AC" w:rsidRPr="00A41035" w:rsidRDefault="004259AC" w:rsidP="005844B8">
            <w:pPr>
              <w:spacing w:after="0" w:line="900" w:lineRule="exact"/>
              <w:rPr>
                <w:rFonts w:ascii="標楷體" w:eastAsia="標楷體" w:hAnsi="標楷體" w:cs="Times New Roman"/>
                <w:b/>
                <w:sz w:val="90"/>
                <w:szCs w:val="90"/>
              </w:rPr>
            </w:pPr>
            <w:r w:rsidRPr="00A41035">
              <w:rPr>
                <w:rFonts w:ascii="標楷體" w:eastAsia="標楷體" w:hAnsi="標楷體" w:cs="Times New Roman"/>
                <w:b/>
                <w:sz w:val="90"/>
                <w:szCs w:val="90"/>
              </w:rPr>
              <w:sym w:font="Wingdings" w:char="F0FC"/>
            </w:r>
          </w:p>
        </w:tc>
      </w:tr>
      <w:tr w:rsidR="0045398B" w:rsidRPr="00A41035" w14:paraId="5A60DE12" w14:textId="77777777" w:rsidTr="00C16AFD">
        <w:trPr>
          <w:trHeight w:val="117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1ABD9059" w14:textId="77777777" w:rsidR="0045398B" w:rsidRPr="00A41035" w:rsidRDefault="005844B8" w:rsidP="0045398B">
            <w:pPr>
              <w:snapToGrid w:val="0"/>
              <w:spacing w:after="0"/>
              <w:rPr>
                <w:rFonts w:ascii="標楷體" w:eastAsia="標楷體" w:hAnsi="標楷體" w:cs="Times New Roman"/>
                <w:b/>
                <w:sz w:val="28"/>
                <w:lang w:val="en-GB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val="en-GB" w:eastAsia="zh-HK"/>
              </w:rPr>
              <w:t>情境感知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55774DB" w14:textId="55121D5C" w:rsidR="0045398B" w:rsidRPr="00A41035" w:rsidRDefault="004C50C1" w:rsidP="00C16AFD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明白</w:t>
            </w:r>
            <w:r w:rsidR="004259AC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別</w:t>
            </w:r>
            <w:r w:rsidR="004259AC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人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的價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值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觀和文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化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背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景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，並以此作出決定和改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變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72ADD2F" w14:textId="5903F933" w:rsidR="0045398B" w:rsidRPr="00A41035" w:rsidRDefault="00824715" w:rsidP="00D227B7">
            <w:pPr>
              <w:spacing w:after="0" w:line="240" w:lineRule="auto"/>
              <w:ind w:rightChars="-45" w:right="-99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8"/>
                <w:lang w:eastAsia="zh-HK"/>
              </w:rPr>
              <w:t>明白小組及</w:t>
            </w:r>
            <w:r w:rsidR="00D227B7">
              <w:rPr>
                <w:rFonts w:ascii="標楷體" w:eastAsia="標楷體" w:hAnsi="標楷體" w:cs="Times New Roman" w:hint="eastAsia"/>
                <w:sz w:val="24"/>
                <w:szCs w:val="28"/>
                <w:lang w:eastAsia="zh-HK"/>
              </w:rPr>
              <w:t>相</w:t>
            </w:r>
            <w:r>
              <w:rPr>
                <w:rFonts w:ascii="標楷體" w:eastAsia="標楷體" w:hAnsi="標楷體" w:cs="Times New Roman" w:hint="eastAsia"/>
                <w:sz w:val="24"/>
                <w:szCs w:val="28"/>
                <w:lang w:eastAsia="zh-HK"/>
              </w:rPr>
              <w:t>互</w:t>
            </w:r>
            <w:r w:rsidR="00D227B7">
              <w:rPr>
                <w:rFonts w:ascii="標楷體" w:eastAsia="標楷體" w:hAnsi="標楷體" w:cs="Times New Roman" w:hint="eastAsia"/>
                <w:sz w:val="24"/>
                <w:szCs w:val="28"/>
                <w:lang w:eastAsia="zh-HK"/>
              </w:rPr>
              <w:t>作用</w:t>
            </w:r>
            <w:r w:rsidR="00D227B7">
              <w:rPr>
                <w:rFonts w:ascii="標楷體" w:eastAsia="標楷體" w:hAnsi="標楷體" w:cs="Times New Roman" w:hint="eastAsia"/>
                <w:sz w:val="24"/>
                <w:szCs w:val="28"/>
                <w:lang w:eastAsia="zh-TW"/>
              </w:rPr>
              <w:t>，</w:t>
            </w:r>
            <w:r w:rsidR="00D227B7">
              <w:rPr>
                <w:rFonts w:ascii="標楷體" w:eastAsia="標楷體" w:hAnsi="標楷體" w:cs="Times New Roman" w:hint="eastAsia"/>
                <w:sz w:val="24"/>
                <w:szCs w:val="28"/>
                <w:lang w:eastAsia="zh-HK"/>
              </w:rPr>
              <w:t>以及</w:t>
            </w:r>
            <w:r w:rsidR="004259AC">
              <w:rPr>
                <w:rFonts w:ascii="標楷體" w:eastAsia="標楷體" w:hAnsi="標楷體" w:cs="Times New Roman" w:hint="eastAsia"/>
                <w:sz w:val="24"/>
                <w:szCs w:val="28"/>
                <w:lang w:eastAsia="zh-HK"/>
              </w:rPr>
              <w:t>能夠為不同的小組及個人</w:t>
            </w:r>
            <w:r w:rsidR="001843E1" w:rsidRPr="00A41035">
              <w:rPr>
                <w:rFonts w:ascii="標楷體" w:eastAsia="標楷體" w:hAnsi="標楷體" w:cs="Times New Roman"/>
                <w:sz w:val="24"/>
                <w:szCs w:val="28"/>
                <w:lang w:eastAsia="zh-HK"/>
              </w:rPr>
              <w:t>計</w:t>
            </w:r>
            <w:r w:rsidR="001843E1" w:rsidRPr="00A41035"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  <w:t>劃</w:t>
            </w:r>
            <w:r w:rsidR="001843E1" w:rsidRPr="00A41035">
              <w:rPr>
                <w:rFonts w:ascii="標楷體" w:eastAsia="標楷體" w:hAnsi="標楷體" w:cs="Times New Roman"/>
                <w:sz w:val="24"/>
                <w:szCs w:val="28"/>
                <w:lang w:eastAsia="zh-HK"/>
              </w:rPr>
              <w:t>領</w:t>
            </w:r>
            <w:r w:rsidR="001843E1" w:rsidRPr="00A41035"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  <w:t>導</w:t>
            </w:r>
            <w:r w:rsidR="001843E1" w:rsidRPr="00A41035">
              <w:rPr>
                <w:rFonts w:ascii="標楷體" w:eastAsia="標楷體" w:hAnsi="標楷體" w:cs="Times New Roman"/>
                <w:sz w:val="24"/>
                <w:szCs w:val="28"/>
                <w:lang w:eastAsia="zh-HK"/>
              </w:rPr>
              <w:t>的</w:t>
            </w:r>
            <w:r w:rsidR="00A930F1" w:rsidRPr="00A41035">
              <w:rPr>
                <w:rFonts w:ascii="標楷體" w:eastAsia="標楷體" w:hAnsi="標楷體" w:cs="Times New Roman"/>
                <w:sz w:val="24"/>
                <w:szCs w:val="28"/>
                <w:lang w:eastAsia="zh-HK"/>
              </w:rPr>
              <w:t>方式</w:t>
            </w:r>
            <w:r w:rsidR="001843E1" w:rsidRPr="00A41035">
              <w:rPr>
                <w:rFonts w:ascii="標楷體" w:eastAsia="標楷體" w:hAnsi="標楷體" w:cs="Times New Roman"/>
                <w:sz w:val="24"/>
                <w:szCs w:val="28"/>
                <w:lang w:eastAsia="zh-HK"/>
              </w:rPr>
              <w:t>。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02743602" w14:textId="1C8D2920" w:rsidR="0045398B" w:rsidRPr="00A41035" w:rsidRDefault="001843E1" w:rsidP="00C16AFD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觀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察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、</w:t>
            </w:r>
            <w:r w:rsidR="004259AC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投入參與，並向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一些小組內的價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值觀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、常態或不成文的規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則</w:t>
            </w:r>
            <w:r w:rsidR="00291B7F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提</w:t>
            </w:r>
            <w:r w:rsid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出</w:t>
            </w:r>
            <w:r w:rsidR="00291B7F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質疑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。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3F48ADB6" w14:textId="77777777" w:rsidR="0045398B" w:rsidRPr="00291B7F" w:rsidRDefault="0045398B" w:rsidP="0045398B">
            <w:pPr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623D07CB" w14:textId="77777777" w:rsidR="0045398B" w:rsidRPr="00A41035" w:rsidRDefault="0045398B" w:rsidP="0045398B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45398B" w:rsidRPr="00A41035" w14:paraId="711B7CB1" w14:textId="77777777" w:rsidTr="00C16AFD">
        <w:trPr>
          <w:trHeight w:val="109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513444E2" w14:textId="6E6F77A8" w:rsidR="0045398B" w:rsidRPr="00A41035" w:rsidRDefault="00291B7F" w:rsidP="0045398B">
            <w:pPr>
              <w:snapToGrid w:val="0"/>
              <w:spacing w:after="0"/>
              <w:rPr>
                <w:rFonts w:ascii="標楷體" w:eastAsia="標楷體" w:hAnsi="標楷體" w:cs="Times New Roman"/>
                <w:b/>
                <w:sz w:val="28"/>
                <w:lang w:val="en-GB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lang w:val="en-GB" w:eastAsia="zh-HK"/>
              </w:rPr>
              <w:t>發展</w:t>
            </w:r>
            <w:r w:rsidR="005844B8" w:rsidRPr="00A41035">
              <w:rPr>
                <w:rFonts w:ascii="標楷體" w:eastAsia="標楷體" w:hAnsi="標楷體" w:cs="Times New Roman"/>
                <w:b/>
                <w:sz w:val="28"/>
                <w:lang w:val="en-GB" w:eastAsia="zh-HK"/>
              </w:rPr>
              <w:t>他人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D4384F7" w14:textId="4C7F7A8D" w:rsidR="0045398B" w:rsidRPr="00A41035" w:rsidRDefault="00291B7F" w:rsidP="00381A8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創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造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環境</w:t>
            </w:r>
            <w:r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，為</w:t>
            </w:r>
            <w:r w:rsid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他</w:t>
            </w:r>
            <w:r w:rsidR="00381A85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人</w:t>
            </w:r>
            <w:r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提供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學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習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和發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展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新技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能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的機會</w:t>
            </w:r>
            <w:r w:rsidR="001843E1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0250E308" w14:textId="29F4B12B" w:rsidR="0045398B" w:rsidRPr="00A41035" w:rsidRDefault="00291B7F" w:rsidP="00C20DC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8"/>
                <w:lang w:eastAsia="zh-HK"/>
              </w:rPr>
              <w:t>就做得好及可改善的事提供即時及具體的回饋</w:t>
            </w:r>
            <w:r w:rsidR="001843E1" w:rsidRPr="00A41035">
              <w:rPr>
                <w:rFonts w:ascii="標楷體" w:eastAsia="標楷體" w:hAnsi="標楷體" w:cs="Times New Roman"/>
                <w:sz w:val="24"/>
                <w:szCs w:val="28"/>
                <w:lang w:eastAsia="zh-HK"/>
              </w:rPr>
              <w:t>。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4226193" w14:textId="77777777" w:rsidR="00291B7F" w:rsidRPr="00C16AFD" w:rsidRDefault="001843E1" w:rsidP="00C16AF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Chars="0" w:left="265" w:hanging="265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協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助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和鼓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勵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他人去</w:t>
            </w:r>
            <w:r w:rsidR="00A930F1"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訂立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自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己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的學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習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策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略</w:t>
            </w:r>
            <w:r w:rsidR="00A930F1"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。</w:t>
            </w:r>
          </w:p>
          <w:p w14:paraId="66064308" w14:textId="242B7428" w:rsidR="0045398B" w:rsidRPr="00C16AFD" w:rsidRDefault="00770046" w:rsidP="00C20DC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Chars="0" w:left="265" w:hanging="265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協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助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他人解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決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問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題</w:t>
            </w:r>
            <w:r w:rsidR="000F2A72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，</w:t>
            </w:r>
            <w:r w:rsidR="00C20DC5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但</w:t>
            </w:r>
            <w:r w:rsidR="000F2A72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非取代他們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。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194679C7" w14:textId="77777777" w:rsidR="0045398B" w:rsidRPr="00A41035" w:rsidRDefault="0045398B" w:rsidP="0045398B">
            <w:pPr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3FBA8209" w14:textId="77777777" w:rsidR="0045398B" w:rsidRPr="00A41035" w:rsidRDefault="0045398B" w:rsidP="0045398B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45398B" w:rsidRPr="00A41035" w14:paraId="35FD6AED" w14:textId="77777777" w:rsidTr="00C16AFD">
        <w:trPr>
          <w:trHeight w:val="1173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468B81F2" w14:textId="77777777" w:rsidR="0045398B" w:rsidRPr="00A41035" w:rsidRDefault="005844B8" w:rsidP="0045398B">
            <w:pPr>
              <w:snapToGrid w:val="0"/>
              <w:spacing w:after="0"/>
              <w:rPr>
                <w:rFonts w:ascii="標楷體" w:eastAsia="標楷體" w:hAnsi="標楷體" w:cs="Times New Roman"/>
                <w:b/>
                <w:sz w:val="28"/>
                <w:lang w:val="en-GB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val="en-GB" w:eastAsia="zh-HK"/>
              </w:rPr>
              <w:t>提問策</w:t>
            </w:r>
            <w:r w:rsidRPr="00A41035">
              <w:rPr>
                <w:rFonts w:ascii="標楷體" w:eastAsia="標楷體" w:hAnsi="標楷體" w:cs="Times New Roman"/>
                <w:b/>
                <w:sz w:val="28"/>
                <w:lang w:val="en-GB" w:eastAsia="zh-TW"/>
              </w:rPr>
              <w:t>略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104ED43" w14:textId="06AA3625" w:rsidR="0045398B" w:rsidRPr="00A41035" w:rsidRDefault="000F2A72" w:rsidP="009C785B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具優秀的</w:t>
            </w:r>
            <w:r w:rsidR="00770046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提問技</w:t>
            </w:r>
            <w:r w:rsidR="00770046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巧</w:t>
            </w:r>
            <w:r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，</w:t>
            </w:r>
            <w:r w:rsidR="00770046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去澄</w:t>
            </w:r>
            <w:r w:rsidR="00770046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清</w:t>
            </w:r>
            <w:r w:rsidR="00282B03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問</w:t>
            </w:r>
            <w:r w:rsidR="00282B03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題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及引導</w:t>
            </w:r>
            <w:r w:rsidR="00770046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他人</w:t>
            </w:r>
            <w:r w:rsidR="00C802FE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自</w:t>
            </w:r>
            <w:r w:rsidR="00C802FE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己</w:t>
            </w:r>
            <w:r w:rsidR="00770046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發</w:t>
            </w:r>
            <w:r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掘</w:t>
            </w:r>
            <w:r w:rsidR="00770046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答</w:t>
            </w:r>
            <w:r w:rsidR="00770046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案</w:t>
            </w:r>
            <w:r w:rsidR="00770046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50F2710" w14:textId="3EE61147" w:rsidR="0045398B" w:rsidRPr="00A41035" w:rsidRDefault="00770046" w:rsidP="00C16AFD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小心地發問以找出背後的憂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慮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和重要的</w:t>
            </w:r>
            <w:r w:rsidR="00F83145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問題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。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115A773E" w14:textId="43F6B0E6" w:rsidR="0045398B" w:rsidRPr="00A41035" w:rsidRDefault="00770046" w:rsidP="00F90363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運用有禮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貌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的提問技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巧</w:t>
            </w:r>
            <w:r w:rsidR="00F83145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，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協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助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他人探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索</w:t>
            </w:r>
            <w:r w:rsidR="00115AA6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問題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和</w:t>
            </w:r>
            <w:r w:rsidR="00F90363" w:rsidRPr="00F90363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向前邁</w:t>
            </w:r>
            <w:r w:rsidR="00F90363" w:rsidRPr="00F90363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進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。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569D449D" w14:textId="77777777" w:rsidR="0045398B" w:rsidRPr="00C16AFD" w:rsidRDefault="0045398B" w:rsidP="0045398B">
            <w:pPr>
              <w:rPr>
                <w:rFonts w:ascii="標楷體" w:eastAsia="標楷體" w:hAnsi="標楷體" w:cs="Times New Roman"/>
                <w:sz w:val="24"/>
                <w:lang w:val="en-GB" w:eastAsia="zh-TW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6A5E12A0" w14:textId="77777777" w:rsidR="0045398B" w:rsidRPr="00A41035" w:rsidRDefault="0045398B" w:rsidP="0045398B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45398B" w:rsidRPr="00A41035" w14:paraId="37C6E7F5" w14:textId="77777777" w:rsidTr="00C16AFD">
        <w:trPr>
          <w:trHeight w:val="1314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55FBE807" w14:textId="77777777" w:rsidR="0045398B" w:rsidRPr="00A41035" w:rsidRDefault="005844B8" w:rsidP="0045398B">
            <w:pPr>
              <w:snapToGrid w:val="0"/>
              <w:spacing w:after="0"/>
              <w:rPr>
                <w:rFonts w:ascii="標楷體" w:eastAsia="標楷體" w:hAnsi="標楷體" w:cs="Times New Roman"/>
                <w:b/>
                <w:sz w:val="28"/>
                <w:lang w:val="en-GB"/>
              </w:rPr>
            </w:pPr>
            <w:r w:rsidRPr="00A41035">
              <w:rPr>
                <w:rFonts w:ascii="標楷體" w:eastAsia="標楷體" w:hAnsi="標楷體" w:cs="Times New Roman"/>
                <w:b/>
                <w:sz w:val="28"/>
                <w:lang w:val="en-GB" w:eastAsia="zh-HK"/>
              </w:rPr>
              <w:t>小組管理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C013DE5" w14:textId="0180A2BF" w:rsidR="0045398B" w:rsidRPr="00A41035" w:rsidRDefault="00770046" w:rsidP="00490480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透過</w:t>
            </w:r>
            <w:r w:rsidR="0029425D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訂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立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基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本</w:t>
            </w:r>
            <w:r w:rsidR="00F83145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常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規</w:t>
            </w:r>
            <w:r w:rsidR="00490480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和</w:t>
            </w:r>
            <w:r w:rsidR="00490480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專注於如</w:t>
            </w:r>
            <w:r w:rsidR="00490480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何</w:t>
            </w:r>
            <w:r w:rsidR="00490480"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取得成果</w:t>
            </w:r>
            <w:r w:rsidR="00F83145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，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協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助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小組建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立</w:t>
            </w:r>
            <w:r w:rsidRPr="00A4103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一個正面的氛圍。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00BFB6D0" w14:textId="77777777" w:rsidR="00C96125" w:rsidRPr="00C96125" w:rsidRDefault="00770046" w:rsidP="00C96125">
            <w:pPr>
              <w:pStyle w:val="a9"/>
              <w:numPr>
                <w:ilvl w:val="0"/>
                <w:numId w:val="5"/>
              </w:numPr>
              <w:spacing w:after="0" w:line="240" w:lineRule="auto"/>
              <w:ind w:leftChars="0" w:left="208" w:hanging="208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在保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持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組員同意的原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則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下有彈性地工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作</w:t>
            </w:r>
            <w:r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。</w:t>
            </w:r>
          </w:p>
          <w:p w14:paraId="020DF131" w14:textId="0D540034" w:rsidR="0045398B" w:rsidRPr="00C96125" w:rsidRDefault="00D323F3" w:rsidP="009C785B">
            <w:pPr>
              <w:pStyle w:val="a9"/>
              <w:numPr>
                <w:ilvl w:val="0"/>
                <w:numId w:val="5"/>
              </w:numPr>
              <w:spacing w:after="0" w:line="240" w:lineRule="auto"/>
              <w:ind w:leftChars="0" w:left="208" w:hanging="208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遵</w:t>
            </w:r>
            <w:r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照</w:t>
            </w:r>
            <w:r w:rsidR="000F73BA" w:rsidRPr="00C96125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時間</w:t>
            </w:r>
            <w:r w:rsidR="000E5FE6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安</w:t>
            </w:r>
            <w:r w:rsidR="000E5FE6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TW"/>
              </w:rPr>
              <w:t>排</w:t>
            </w:r>
            <w:r w:rsidR="00CD7E94" w:rsidRPr="00C96125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及</w:t>
            </w:r>
            <w:r w:rsidR="002D6760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讓</w:t>
            </w:r>
            <w:r w:rsidR="00CD7E94" w:rsidRPr="00C96125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每一個人的意見</w:t>
            </w:r>
            <w:r w:rsidR="00CD7E94" w:rsidRPr="00C96125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都得到重視</w:t>
            </w:r>
            <w:r w:rsidR="00BD588F" w:rsidRPr="00C96125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。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BEA8D7C" w14:textId="0893B30F" w:rsidR="0045398B" w:rsidRPr="00A41035" w:rsidRDefault="00BD588F" w:rsidP="00C16AFD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8"/>
                <w:lang w:eastAsia="zh-TW"/>
              </w:rPr>
            </w:pP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平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衡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組內不同</w:t>
            </w:r>
            <w:r w:rsidR="00FA4D13" w:rsidRPr="00C16AFD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組員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的需要，</w:t>
            </w:r>
            <w:r w:rsidR="000544CF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以及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確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保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每</w:t>
            </w:r>
            <w:r w:rsidR="00C802FE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位</w:t>
            </w:r>
            <w:r w:rsidR="00AE6D8F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組員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都</w:t>
            </w:r>
            <w:r w:rsidR="00AE6D8F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有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發問</w:t>
            </w:r>
            <w:r w:rsidR="00AE6D8F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及</w:t>
            </w:r>
            <w:r w:rsidR="00AE6D8F" w:rsidRPr="004671EC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貢</w:t>
            </w:r>
            <w:r w:rsidR="00AE6D8F" w:rsidRPr="004671EC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獻</w:t>
            </w:r>
            <w:r w:rsidR="00AE6D8F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的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機會</w:t>
            </w:r>
            <w:r w:rsidR="00AE6D8F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，從而獲得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正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TW"/>
              </w:rPr>
              <w:t>面</w:t>
            </w:r>
            <w:r w:rsidR="00AE6D8F">
              <w:rPr>
                <w:rFonts w:ascii="標楷體" w:eastAsia="標楷體" w:hAnsi="標楷體" w:cs="Times New Roman" w:hint="eastAsia"/>
                <w:sz w:val="24"/>
                <w:szCs w:val="28"/>
                <w:lang w:val="en-GB" w:eastAsia="zh-HK"/>
              </w:rPr>
              <w:t>的經</w:t>
            </w:r>
            <w:r w:rsidRPr="00FA4D13">
              <w:rPr>
                <w:rFonts w:ascii="標楷體" w:eastAsia="標楷體" w:hAnsi="標楷體" w:cs="Times New Roman"/>
                <w:sz w:val="24"/>
                <w:szCs w:val="28"/>
                <w:lang w:val="en-GB" w:eastAsia="zh-HK"/>
              </w:rPr>
              <w:t>驗。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2042C018" w14:textId="77777777" w:rsidR="0045398B" w:rsidRPr="00A41035" w:rsidRDefault="0045398B" w:rsidP="0045398B">
            <w:pPr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3BD00E71" w14:textId="77777777" w:rsidR="0045398B" w:rsidRPr="00A41035" w:rsidRDefault="0045398B" w:rsidP="0045398B">
            <w:pPr>
              <w:rPr>
                <w:rFonts w:ascii="標楷體" w:eastAsia="標楷體" w:hAnsi="標楷體" w:cs="Times New Roman"/>
                <w:lang w:eastAsia="zh-TW"/>
              </w:rPr>
            </w:pPr>
          </w:p>
        </w:tc>
      </w:tr>
    </w:tbl>
    <w:p w14:paraId="64BD72DA" w14:textId="77777777" w:rsidR="00A966CD" w:rsidRPr="00A41035" w:rsidRDefault="0045398B">
      <w:pPr>
        <w:rPr>
          <w:rFonts w:ascii="標楷體" w:eastAsia="標楷體" w:hAnsi="標楷體" w:cs="Times New Roman"/>
          <w:lang w:eastAsia="zh-TW"/>
        </w:rPr>
      </w:pPr>
      <w:r w:rsidRPr="00A41035">
        <w:rPr>
          <w:rFonts w:ascii="標楷體" w:eastAsia="標楷體" w:hAnsi="標楷體" w:cs="Times New Roman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755DC4" wp14:editId="5C9ADF46">
                <wp:simplePos x="0" y="0"/>
                <wp:positionH relativeFrom="page">
                  <wp:posOffset>9595930</wp:posOffset>
                </wp:positionH>
                <wp:positionV relativeFrom="paragraph">
                  <wp:posOffset>-116914</wp:posOffset>
                </wp:positionV>
                <wp:extent cx="894080" cy="472440"/>
                <wp:effectExtent l="19050" t="38100" r="203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B2E84" w14:textId="77777777" w:rsidR="00494BDE" w:rsidRPr="00A74BD3" w:rsidRDefault="00494BDE" w:rsidP="00494B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4B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7DFA9" w14:textId="77777777" w:rsidR="00494BDE" w:rsidRPr="00A74BD3" w:rsidRDefault="00494BDE" w:rsidP="00494BD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A74BD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755DC4" id="Group 4" o:spid="_x0000_s1030" style="position:absolute;margin-left:755.6pt;margin-top:-9.2pt;width:70.4pt;height:37.2pt;z-index:251658240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wkRxwMAAMYKAAAOAAAAZHJzL2Uyb0RvYy54bWzUVttu4zYQfS/QfyD4&#10;7ugSWbKFOIuskw0W2LbBXj6ApiiLWIlkSdqyt+i/d4aSnawdtGkeejFgidfhmTNnRrx6s+tashXW&#10;Sa0WNLmIKRGK60qq9YJ++fxuMqPEeaYq1molFnQvHH1z/eMPV70pRaob3VbCEjCiXNmbBW28N2UU&#10;Od6IjrkLbYSCyVrbjnno2nVUWdaD9a6N0jjOo17byljNhXMwejtM0utgv64F97/UtROetAsK2Hx4&#10;2vBc4TO6vmLl2jLTSD7CYK9A0TGp4NCjqVvmGdlYeWaqk9xqp2t/wXUX6bqWXAQfwJskPvHm3uqN&#10;Cb6sy35tjjQBtSc8vdos/3n7YImsFjSjRLEOQhROJRlS05t1CSvurflkHuw4sB566O2uth2+wQ+y&#10;C6Tuj6SKnSccBmfzLJ4B9RymsiLNspF03kBkznbx5u5P90WHQyPEdoRiJC/hPzIErTOG/lpJsMtv&#10;rKCjke5FNjpmv27MBIJpmJcr2Uq/D8KEsCEotX2Q/MEOnUeypweyYRYPJVOkGzfgmmEHQ48+aP7V&#10;EaWXDVNrceMMKBryDFdH3y8P3e+OW7XSvJNtixHC9ugYqP9EPc9wMyjzVvNNJ5QfUs2KFnzUyjXS&#10;OEpsKbqVAOXY91UC8YU09yAfY6Xyh1zYO94CVFaCGj44P7aGzPgtnd3E8Tx9O1lO4+Uki4u7yc08&#10;KyZFfFdkcTZLlsnyd7SUZOXGCaCCtbdGjm7A6Jkjz6bBWDCGBAuJSrYslAMkMUA7vANEGEK2EKvz&#10;VnjeYLMGIj8C+cOe40Rg/ZFoDImDVMEdmBzEagjXLE+TaRY4+fuZclQ86ME6fy90R7ABvAOcYJRt&#10;AfgA7LBklMeAJYAEaJjQUGbdQQnQexmFWGSfK1CfGmYEQECzj+LOD+L+jDXgrd6RdCgmYRFWEuJ3&#10;MIw6DiybE5Vbq/tGsArQDUof7ePW4TD0i6z6n3QFimMbr4Ohk3KUxFl+mVIChSdN0jxHECHcoS5d&#10;zqd5DHmIdSkt8lke6tJr2Wal0phr4YhWkX5B59N0GmA9memkh89dKzsQRYy/ARM6e6eqsNkz2Q5t&#10;wNIqCCR6PwQSW3632oWCfSR1pas90BGkBoUWvsYgjkbbb5T08GVbUPfrhmFha98roHSeYA0mPnSy&#10;aZFCxz6dWT2dYYqDqQX1lAzNpQ+fT6RS6RugvpZBe4htQDJCBp39Q4IrzgRX/CuCy5J5AiF9ieDy&#10;+awINf9/JLjLA6n/ZcGFewFclkJJHy92eBt72g8Cfbx+Xv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lCvPa4QAAAAwBAAAPAAAAZHJzL2Rvd25yZXYueG1sTI9BS8NAEIXvgv9h&#10;GcFbu9loQonZlFLUUxFsBfE2TaZJaHY2ZLdJ+u/dnvT4mI8338vXs+nESINrLWtQywgEcWmrlmsN&#10;X4e3xQqE88gVdpZJw5UcrIv7uxyzyk78SePe1yKUsMtQQ+N9n0npyoYMuqXticPtZAeDPsShltWA&#10;Uyg3nYyjKJUGWw4fGuxp21B53l+MhvcJp82Teh1359P2+nNIPr53irR+fJg3LyA8zf4Phpt+UIci&#10;OB3thSsnupATpeLAalio1TOIG5Imcdh31JCkEcgil/9HFL8AAAD//wMAUEsDBAoAAAAAAAAAIQD0&#10;DjPeOzQAADs0AAAUAAAAZHJzL21lZGlhL2ltYWdlMS5wbmeJUE5HDQoaCgAAAA1JSERSAAAAxgAA&#10;AIQIBgAAAbwMZKwAAAABc1JHQgCuzhzpAAAABGdBTUEAALGPC/xhBQAAAAlwSFlzAAAh1QAAIdUB&#10;BJy0nQAAM9BJREFUeF7tXQdYFMcXPzW2aGKj2XuPJbZYYo2aahK7JjH5x6jRGBUOsACKIhYssYO9&#10;YcPee0VEUGM3WLGLBVEQpN/8329uFpaDgwMOOHR/3/e+293bnZ1982bmzcyb91QmD41GU5MxVkic&#10;GgGWtk8owRRBL/tO3GU4xLMJUFnZ2opDvZg2//BD8XgasFRfEM9kCM2++kcjUkoZMbFx4tbMITo6&#10;lokkk6JiM9fm/a03iNv0I+xNlDhKGyJpGazSZHkCprkfE0cpY+POC6x6yyksD6UpUteCpOP3XYeu&#10;sfXbzotbU0ex6o7iiLHqLaaIo+TIX84+6Yvylx8p/jIMeNG+IwHiLGWAQ6Nddye+iK79qHbewQJu&#10;P9PeoYOOPT3EkRYfVXVgOw5c5cdITE5W9cezXYeuov6w+Pj42+IVWtT63I0/FB+v4b+pQUpw4Spf&#10;nhhRV5FM6oiJifnss6/niGQYK1p1jDhiLAqiKRJGon7n77G4uLiX4tH04aufFotkE4GEP6w8GokG&#10;itsyB8plybyl7Xjixao78BcQXxeKv42HvkM8eeKU8/PikvFBX/OROHxPQOy8Lw6NA7SuKaH7HytT&#10;bnVTg3ldp1DxPMfHVcdEi8NUIR5PG+L+ZJBXytQgktEDc9td4j69sPjEWRylDpW5uqVINSnE/2li&#10;wcpT4ih1VGzq+kYkrQXViV+DnoWxWYtOiFsyDrRpg0duYnlKixZZDrRLGcGhEzdYdEzKusGtwBf8&#10;peIV/Gt+nr34BDvue1vckjrwcMTbtIUu2deYfzKO/4EEdIFrv/y9VpxpEROjrTdlGozXJiajjj0X&#10;8meosiZVkehip14DV7GQVxH8YQl4SBcn6IulBEVi/vRbWiSVOpp9PYsnEhkdQ7xOWsPzlbXjibbv&#10;5s47LCQuHksfKK1a5Ru5sE27LmlTJvQdsoYnHvKaf2F+cWvmgLbos2+0XTASj4uLz1iOUwOxwRyJ&#10;338UYvzE5aCPqCAOFWQPrGy8ClYc+aT5N3PZFz08GH5BLb6by36nAcS2vZfZ67BIVqPlVNQGw6qY&#10;cTAof76y9oFoYyXMXepNvYfNV+IG1cfVHMQ/6cetwOfs0bOQRSIpI8NyRDvfs3fFq1JH6+/ni6PM&#10;o8pnrqkPPA1Fqy7z4kWa6cYHNLIyFo6fupWxFucBNVXHfG6JZDIO9ADd+q8QZ8aBylK9T2RTP/Di&#10;Tzv9Ix4hpWeFjzjKHC5efcxl35hwmXkgdbGLjY3jvZMEm3HbxVHm0eCLGbyU9OHMxQf83RDLT9pN&#10;Z0vWnBb/pIx1285DoYgVWU8OKA3yj0EXbExQqyeOGLObsINduR4kztIP5BMEBonsJwX/Q/YxTb7S&#10;akfpxf1Hr3g6mBWZPOcw20r9xpR5R1i5T124iqyLyKjE6YH00IoN/vobBN2PKdvQRRzpx/gZB9gI&#10;p23iTD/kmdiy53KCqihRc1LCqB6wO/e0ajqIxOgM/ToT1RdZNBy6H/OBTCwk9BnsyXzOBIqz5Lj/&#10;8CUflhWqOIphfqtIlTFJMh0a9hYZ7SVemXXQ/ZhiNRxZzVZT2d0HIeJKInAvMixlEuJzlJpyVEr6&#10;r6lIMucgfQx+/7DxEtnW4nXo24SMF6wwko8w4uPjd4hHTQ98IEaZLVXbifcLOAb3KdPg+HFxW+4A&#10;PmbFhjPIONSXD8RlBQpMBdRoOJF4+ohTE4SFuhMWwOq2nxbTvrt7wogQ1KXfMjZl7mF27tJDrpbc&#10;vPMsRDxlKrApvHrjubTXPGSAcjrccat+hc+oKD68fomaTprL/2nXQ9HMFq06GupzHu0NNoUzszpY&#10;usF4/Ii0jA2zv1vPWqx/7hQioSo2otKWPZfSVQIp4eufFrPg4OCPxZuNg4+qjY4U6acKaKeD7BMn&#10;HjKDXQevsXnLfRuJLGQGPfNt2Z0+zkZGxTB6RpxlDlgrbv3D/AkiMxmAhXqO7oyrocC0/dPnYeIs&#10;c4DeRgroU5Erw1GthWum5Xq6+zG+bG8sVGsxOR0zJObq5626zBOPZg5f/7SExRMnjYVJNGpUqX5L&#10;2+akUSftEPXIycxP7wBmdcaKI+PgwWMaCptZtxbZTQpq78ejUkpzU78OW89/jQH5xIExwMc5pW1T&#10;nqtCx4WxgoTFa/zEUeaRr4x2FT4jwPzWtAXHGEwGwJCE9TlLdfI5KvrCUR9Xd2AXrj7iD89ddpL/&#10;Ggudey8SR8kRGRnDvvtlKc8cTDl+HbaOXddjFiLh+1+XoVSqi+wngheVrDR+GbpOHGUebymjC1cl&#10;X3L9uLpjhmYlkc9jp27hQ/4W2deC1GJrzB/tph4T8D//gP8aC6hzWEWVgPF5RoGPx4eMddsHHW6r&#10;+AQtdEujQuO056HSgyGjNvNf+TsygpgY7bQsiJgfLrKvBV0YULymI3MXRQ8xyAigzfYcuIoVrDiK&#10;tevmwZbT+Bw0wNZL7weMdNmVkLH0EOU5+XhEtzRQ4Q3FNdJowQR96+ZoBTETeOP2c3b7rla0Hj7R&#10;ToWmRpjMq9duOhszeS9XbZBHEH3AKyJfkfVE0J+dzeqOo4qtXWt/E5624V5sLDJnn+aiv27mUE/k&#10;50WrObDfR6xn2/df4R8sMhpMx6votw8lYfhitm5pYEpSH/oMXm2w3Z88wxJBvkVmYymzM2JiYprQ&#10;rZkfHFEilT4irlRq6spf/pZ69JSQlzoyZEAffrfZwO1zsDZRuNLoJJlv3HkWf1a8MmtAnOGzfxIK&#10;yZpENG1HTt4UZ0kBUZBnFk1peHgkz/DOA1qbRKRN6CdelXWgl5Ss9flUVrK2VpHDgP4wZVyyi9DF&#10;ZhoQyTPf5scFPMMkIkdEkjkDZAIZktBItv4nIexNZJLMY80BzxH9IZLJWVAei7bt6p5gdzZhxgH+&#10;K+HTTjMTMr993xUp8zXE46YDNHXIJHD2olYVefEyPCHz5+gaMk8wji1PVoAyV+jLvouogo7imUXn&#10;h8xjYRHNIv4Xt5o2kHmJ8zBUwTm1583E37kDlOmPBtptlGTeXlzOfSDRuSIOFShQoCD78FshVTmb&#10;wuJEF3lGT95TY9+RgPHrtv97ZfYSbzZA7cWNMzDv+ep1RADaYHGvgjRhoXbIX87u6bQFR9l/N5+y&#10;V6Fvoe8YBbCDrt9+BqZ7IqlQmog3vqMoMtxSZT7CRWVld1FlqY5RWdrGkCpzVVXcpq24Qw96FC5U&#10;cSQNaTJsj5kuQDNZ4XWG1WvnpqFOfrTIRG7FsIIqc9t+ZrWcou0m7GJR0YZNYY1y3UVDd9uz8uWI&#10;QuVHBmitSnIG2BdRtuEEdujkTSzA5hXZMnUM+lBlpd7467C1GmwIzAwwj1i9lVs05kogpaYCe5dd&#10;rMv/lj2jPFmIjzYxWNjN6TlwpQazYcYGtpdiq4DrrEPiimkAa3A1W06Jo3z1F1zIQZipP1VZ2YQF&#10;3gvOFrHFQj1mE6/fSn01KbuBWgtT2zL1XbLbrHBQMWo2wjfvviiykv2AbQx2F2NS3tTw+MlrVqCc&#10;fYyq6DBzwbAsgKXNcMtPnPmuQFPB347bWPNv55hUfyJHl1+XMajggoNGQtFBZphFA8IjolmFxhN5&#10;O24qaNBhJnOaulecmR6w+/TDyqPvqkoNLSM4mj5QGgVIt1YTXXJf6cMmyjpPGqGyIhncPZxVePI0&#10;lJtknDpj2I62nABWp9t1W6ChcVX6ZlXp2byo/tgTjlpRp43WcYYE1IzCVCDZNQAzFAdP3GCFKo0y&#10;aCE4pwC+ep++jRXGO8Rqw8Ys9FxeqhkRMFtEgWBlT94+4xhjAFPsSDt092B120wzSnMKPwDBIeHs&#10;7IX7zJGaw6ZfzUo0ZiLCMVZ1ilYZw7fTlKo9lu/1Kd1gAqv9uRtr2WUe+67fMtbv73UMLmcmzTnE&#10;zXXU43awRh1ngo8lBcvTBhVItMcqX/7iUrW17gDkgL+UrBhfZBYYdELpGO603eBOHuZ50xcc43Yd&#10;2AnT9KvZbJjDVm6zZOx+ct/RAM5TGH4hf0TfC5brBz33ARXIq3Xb/uUPw+Zbd2qiQIWR7PmLN+LM&#10;tHA5IIhLL1Z/9cHJbR+/Z87Sk8T07KnpKFz0c1INEzuJNPT+BYL1+kE3xuEBPAjm66J8o4nJCsmU&#10;MG/ZSS7xj4NeiyuM7Tn8H/+eO3eDxZXshcOUPQmFIZHHylMolDDB9pRBz+bBTdv2XeYPoZ2UMx9V&#10;TWVlx27cMe5G6PQC0xTL1/uxwSM3s087/sP3J9drP4O1+n4eb7dhQ4EV+069FnJjEEObMDkg1XjP&#10;0jV+rNefq1jt1m7c6Ao+atC8gTfYG4o+FWZpcoJAwIYpDw1cuWc2HZrhcQyFESrYnjroxoj9or0D&#10;6fYXjTr/w23hsgpg3mNSZe3G7+QfBuMtaH2GbrfxPn2H5xuG6qkBiskM9+MJ32lsKkCFVaKmE99a&#10;DeXofyPWs8Wep9lT4h3x+LVgd9qgm0MOHr/OE8XUhG6B1G07nXskMhYekhTCCQ5sZ+EVD3ZaGcHS&#10;dX48z2Z1xvHBq8QYSKzkPuj0uXtcaqX/DCHMmaF2fP3zEq4xrdn8L7t2IwhMlTpnTnSOtZFHRH7U&#10;N2whmkbXfyVqRK/OuD0NJfgQG8OkDEH9kwPTAbsOaI2jMwIM4Co2mchafDOH3bmX+TYdq4FyBurS&#10;d/205u0gSC18BaKpgxoKwQu8H8ybZR3mviHyJqbOot8BdK0tUVnBouwFZeDV6X/vJXwEMijHH+oN&#10;bOlawzc+YHMCdPTPv59v1KVUAB4XpHzqoxN+d/g3QKOh3/ZE1YlK0eO5Y0GJCiQQQ33pg27fSzTn&#10;B2AZD7vVlIAPx6YLdHqoBekBng15/Za167ogCUN1ST5A073+7S9L+diCvgHNx1tK07i7G3MC9CFP&#10;0EZKH4q5IjmWrzvDnKZqCwRM9D59m2sfP/xvOa/6hgB7Bpet80/CUF0qQ6PecdP28z4F76F8PSAp&#10;h336VaIgomDkleg/ur6a7jE9i1NjgD7wVHhEVAJj4DlDjjmLvVlx0h58/PW7DdGF3/n73JeunOES&#10;QXX8Q+3Fdz8Ixr8iBs+j43IiS+83iCHXH9GgSmLYgWPXBVsZmzT7EOv9p6c40w9YZKDQ5IwHQWNZ&#10;vt6f1xDBfN+YmJhW4tUKUgJJ5x65Fb20wwQ7Btdu+Zcf6wIujTBAkjMfYwhv6lAxfgDzKd059JuF&#10;K2jvKEhqr8oLBFuk4RzoNXW4APqJsdP2JWE+JH/pWn9J6mOI+RtFcgoyC2LmjlAqEAwKwey6bdz4&#10;qFleAD0HrGJRidqMtyL5WQgqkL2hYYk1BN44sTVLSP9T+u0jblWQHaAC2Q7mg+h4Mf2WEn8pUKBA&#10;gQIFChRkDqRY5P5JwtwMGn8WIPqRtLxtpGrHx8bGpj9amYI0wPfzOevx1zqs4Kbdl3vtPHDVa5WX&#10;f4TjlL18Iazm51PZ6k1nqYJoRogbFRiMomozlYW1g8pcfVRlbhNYpsH415KTT+yuh0sMueNPiRAY&#10;pfefq5nNuB1s+Tp/dtj7Bgu8/5KPg/522MoG2XnBXGa+eIuCVGH+lxUx369d1wVxx07d1jx68jrD&#10;a+IpAU5aYN1OBXJMvFFBirC0GV+1xZTooGehxjXvkwE1BFZ+JWo5saCnYTfEm99RFLf+VmWm3opd&#10;T3ynq4U6is49xL/6Yab2nL/8ZDyYlR2AI06Yh1678Tic3llQ5CKXo8SgYioLu8kfVh6lqd9hmgYL&#10;RHBoKwciOTXuNFOTt7StPzVDRcWTibCwmTtz4XFxd/aiRZd5bPbi41gbLiFykwtR3LZi3rIjveu2&#10;ddP4nrun/bI0gLXzco0mxstDHKnMRrTpb70+e6qDHjhP3886914cf/fRyxYiV7kEpew/Ulmpl7f+&#10;YZ5G1zDBEMB0st/QNRqVpbUr1NCyDV1iDTVayEogtBQWyPYcDeguvtTEYWHTtXxDlwh97uTSAzgg&#10;z1tGHeS1I1Mxmo0KNKcoEI9VPhPFF5siBuWnglgNGylj7tWAGX+RKqMZaU/iSs4DdlZwUN1nkCf8&#10;K2eRO/yMwmx49cKVRgXuOxqQJe2677m7fDfQ27cZ89iaVUA/Uqf1tNOCCyYAS/XQZt/OjnwRnNTO&#10;1thADaneYjKjzkNcMQ3AGt+sttPj/vbbc9glkrn1LrXzdo0xR7+pwXnGfla3zXRxZjqAQXSxGmMi&#10;m3b5p67gTHZiSAlVaZtw//P3RXayBxjsYY8dgpmZGjBArN5iSnzJuo6dBZOyGj3zUW2YWPmzSSIL&#10;OYNKTSexmR7HxJlp4btflrAi1UYvEQzLIphZl1ZZ2WpMQc2Etla8hhPbtNM4kVyMjWXr/VnB8iMD&#10;ELxIcM+YcM4Lm6cKjVz4VLMpAIPAolUd2KVr2ihOpga46itZy+EFF2KjwlzdE1E14eP+42qOvO02&#10;BUi7pm4aObKtsfA8+I3Wgh7B1YwGC5tNPsInR8deC9neI//xY1PAoeM3eJOVVuyBnES3/iuZytJ2&#10;lOBm5pCntG2C6L2NjGaW9ZzFmWkArlAxKIygvJkq3OYdQZyepMFUDAU1RU3i4+M3x2ELLDUFcvw2&#10;fB3z2mk680XAMIdtKTr4NyUcPH5Do7K0ua0qNqK4YHPaoOfyUSFEo2/w8bvD8pdL6g0BPjmw+dzY&#10;vjQyA+QVa9utfzReMP6swINHIZpStR1DVSVH1BbsThv0cY7QWPKW0VqP63rinO5+nC3yTD0qenYD&#10;m2oQVMR6bNqhuXMS2FBas5Ub1mx+FexOG1Q7NAgzj8L4uFrSaESYAsG+C1NDTEwsK1Denq3Rs0Mq&#10;K/HyVQQ77H2TezkY47qb9R3syZp9PZt7IuKuKUon7rzVbvpXa1SlrO0Eu1MHFcYwVP9CIv7O2QtJ&#10;o445T9vPHQKbGp69eMPyii1omQW+H47E4PzFc/NZHq/LvO44zg+J8iNGETXbiHsE9xPwvoC4dZWa&#10;uLImX87iGmivP1ezP+03sTGT9rB/Fp2gtM7xcRL1y7PpNYZNw1OBxKKk8dJanyf1xgYUrjiKhb81&#10;Pa9nGIPAWcrdB+kfpKIAsIiEAITyjZ5wlVHls8mIu8p9Ih48cZ1HAMoo4FAG7yJsJEp70z8VxlA8&#10;kFdULylusQTYGNlN2CnOTAuIXAcXeXCMYiguXHnEve/gWys0mcg37cPl0NPnxl/cgifUv0Zv5k0+&#10;8flf4nPa0yd0Y9jGnRd5BrGRXpQmR1x8PK+W6JRMEXCqgiB2aeUP4ye4P0JtQluPQslqwFAOPIVp&#10;KdZpiM+w2jATbE8ZdNNf1LaxkrW0VRY+OOTYtOsS93RgioDgIJ47mlh9UZnhTadys0l8el4Kb5gd&#10;gE918BNUr/106psiUSCv6K9KgvXJQX9yT54LhZ/CkrWSx/VF5/XEhNap5YAg1Ws3g3Xo4SGuJCLo&#10;aSgPw/jb8PXZPm5CyFSpMEAVqcN/GRKOAokifut3ek839MW4Q3rQc9NZkaQWMGNp391dnJkeoBGZ&#10;1R7LI/PKUabhBNbnT88kTW92Ql4YIHiIE35PvhCsTxlUIBGSwy9oUfIPwDGqOtRKUwWaI+T9H2GZ&#10;+N2vSxkWylBzcgop+UVB/0b87CrYnjKoMIYS8fCyeAgqrxyYyv40h+eH0NTAA9zEfw7yWNXwTQgf&#10;hXDRDc2o6+8reN4RHgi/ug7LDAEED60E3Ks6TtnDXSyhP8UUEbw8wF0THGpi/JHcPyERKQlaH4VJ&#10;C0Ei8JjekXagQLoxbu1WrUtVkLx2AJjRza5OEO+OiIjmzl2gs8PXCLS9SlRDh4zawjxW+7Itey5z&#10;BWP+ch/u8wpqK4IsI+/DHLeKlPQDhQsHmBVlLvSykuCoGN9FlLY3N7rpK9yM0sfD0AjkwApXuUbG&#10;DautCxhNnz53lzeLGJShY74SYNiKHyQavgnhHimtyDf3HobwTlWXYcYg1AoIEIS3CjWV+Iax0/az&#10;A8cCpML4RLA8dVDleO4nXOHlL2+fzO94gy9msqywHIG3N9QC+A9s0GEG23s4QPxjOOCEDPl2mLyH&#10;vQ59y0763WFHvG9Sp5nUJSymLOTMyyihQ65Ko3aEnes3dC1zpwHk+SsPuVAIpicQ8TWK6An1YVfo&#10;PI1gYAJ0Yx9JwvBC3RE4wtRCao2lKqKD3bTrIv8w+C68cDXjAzKpne7+x8okbfYgO8xIaI0degxc&#10;lXDdUILfc4Qi+mmIJ5vhfoz7R4HCIGc2iJgNB5PX6JsOEa2gY3u6jtamvGBv+kGJhGGGUsqM7n6L&#10;r/ouZidOZ36iDiNh1DQYG+t6dksv9hzSendOiaRwwW3T8HdYtflk7uXTdvwOUmB8uekpBmsSs0HE&#10;G+AmMXsP0Qy6Niw2NvYL+jWycYIAJdwcL4aejkz+qDMCxyxnamHn0wJqw0DbjVx6F6yAO+rMq5/S&#10;nJM+kqYnQKj1mFVwIa1s/fYLPDg1vInimyUihsMt0y3K6wY6H0nUlagevepDwabsAb0QrrgDL157&#10;zDMPVU3XUhxTx7rqryFAf2NWZyw1SfNY0HPjeY42pDOGP3dEsJQYLhF9axAxfSMdDyeCi9UaREUE&#10;O3IeMTExbSHBtVq78Q/p2HOh+Gwt0P5imsTQ+BroY3pRe42ChcN4Y8O8rnMy5ssJcS7E/FAcMRoO&#10;g+sTlaNHs1fSMwrKdxh2hkofpOsYeLTrHrZkTdq1A+sOKDg0FYjrlF4Q07im1ajTLK7uYgAmOYbH&#10;AOyjqg56B1mgnQeu8qaRvucupZU7N1MSH6pAkOBcHR/VUBspRcshAsIAQdLl1+TAdQzG8CwUgvQA&#10;NQkhJD6gwZ6csYYSCmnXwWtSM4SN+DPFZ+Ve0Idcg5dn6SNvByYdgY+cuJNotzhLBDbTl6rtxKdQ&#10;sC5iKNA3yf2Wp0Toc1ZSQYHRoGcvwnjTt+fwNXrvq4TrlPcYIl9KNvkO29wI+qhP8GGNO8/ijKjc&#10;zFXLNRk+rDQ6YT0B+nd/mw3MikafmO01FDfvPOfxunUZLxHmgpp+PZtdpdG4YDQGUd5EJ4gCiV4I&#10;ukvkT/cMoGRNbBuYEUAfdxUSKzHmzIWkI/Cl6/xpYLWJrx2jecAI2FBgPbrv4DVJGC8nTCkMd9pG&#10;fU2UVAj3qcnBnEwBkb33C8SEysQETbvu7pxBVTE1TYyRACZBcuEoBceGIIoGkoiFpMt8idA/IYIM&#10;vVdq809Q2oo3UIAYchZSLDFLtwlCjTDUQBl7+OAqQs58ieAxB55wUKggKoRl9NtAZEMBQDy0AnPg&#10;WghMg6oqB+by0wJMXzr1XpisAEBd+6/k0VrwDir4eCIM8YuJ1yvQBUnpEblTYej+EqDnp4bJcw7x&#10;8YG8AEA//bWGR5YRhQAb4L50e8ZD4rwvIEaVBdN6D17NGVmsuiMfTEmhHFICmi5MwMkLAPTbiA1c&#10;JRWF8Jp+m9PteryrKUgRxLgzL16+SWCq1/YLXLJxrAt7l53JRsbf/7aMRUZGS4WAaC916NZ3TwXN&#10;DhDjCoCRrbrMTWAwOnP8SoAaLB85o0BqtJzC0MRRAWA2FDWhqUhSQWZATdM+THtLzP7sm9k8Fh38&#10;biBYrXQdhCYKG9tFTXhGvz1EMgqMAWJoWWJsPHY5SUyHAQBsl6Tzsg0n8MgzohBeEg0WjyswNqh2&#10;HEMHjIlCqQBAMGfB0qQohCi6D/Y9SseclSBmFwbDsQooFYT1uO0JMZOoENbQrxK8JLtADPfCbqJO&#10;vRfxfeSiNsD8vb64RUF2gZhugb5DFAKCp3YUfynICVAh+FBh/EYFkU9cUpBToEJQBmwKFChQoECB&#10;AgUKFCjIEtDAD3NVdYl+oIHg2JiYmNbKBKGC9wYk7HmJKlEF+J7IKT4+fhNVhBsvQ8LjsOUPe14Q&#10;o/2oz424yMjYc/TfL3hGPK5AQXZh0IeqUn/X4g49LdX9VRa2NipLGxeVlXqeytJ2SSKpV9H11Zys&#10;1MuT/pcKmauXUtorS9Zy2tvwixnX23VzD2/bdb7m004z+ZZzLKrWae3G/Sf8br2BTZh5kC1ff4b1&#10;GrSa79CeOu8Ii4iIekoVaApVpHIi0woUGBElbcpywS9tu4+E+2qBCvbPW3w7N26AeiObMvcI89px&#10;QbP/WIDmuO9tDfZqnb/yKIHgSOpKQBCnS9ceJ/kvNcIOSDwbcOsZu3X3Bd88HfQsjL0OjeRbl0jY&#10;qUNIDmyuwGqT24Kj3A8qNtCd8r/zKi4uHvtO9buVUaDAIJRQf66ysDmQv7xd8He/LI+HewYIJ+yP&#10;jLUPO6sBTwXefre5lwBEAJi71Cc2KirWNzY2th39rayFvFNADNjif1XkpLIpKa4aB0WGW6qsbJap&#10;rKzD+wxerSHdXROdSuucW4CKjAqNLX4wYO85cHX8k6BQ6kXihogvV2Ca6JlPpfqtkKrE0BakV0+l&#10;lvpa3jLqWL65tfxI+KrXNOo0U9Ob9OeRE3exSbMPc69H/xu+ntVsNUVTsOJIDTwO5S1je5WeHaj6&#10;mFeYdLSIdQqozK03lKw9VrNota8G/o3fVaCS7D96nfspMK8zjm3YdjEiMjp2AlV+09kG/35iWEFV&#10;KfsyKnPbHipL64NFKo+OLV1/PO/uYZd4/vIjHvEoI4DPs5VeZ7kr4CJVxmgweOUDZEQdTBF03dJ6&#10;WOEKI0NHT9pjsLuBdwXwaf2H2ouVquPERozdDi+Lu1+8CK1Jfyl2P9mCksPKqSxt+pAQHras56zp&#10;0N1dM3PhMc3joKx1D7p172XN5z/M03xYacx96kl+URUdlmh7Sr1KvrJ2Xu26zdfce/Ayd+tKmQRM&#10;RJev82eftJvGHbwsWet7mgb+bakXeUfidJsMSDXSTmWqSfhuNPnyH43LzAOanAq29fR5GLOfsFNT&#10;vvGEcD4VamX3S97Sdq+GOWzRZMb3+bsGqFlYE8H0LzxSDLTf9Gj91n//fvw4LHWv1QrSgNnw6ior&#10;tSOpJjfadVugWbDChwW/zNoQsekBnPus2niW1e8wgyHcBTzewYFQbh9cZwXgPhLl99k3c9gXvdwj&#10;/nbYOtfv/L06oqQVpI0ehVUWdgPzWKl9G3ecGTVvqbfm4WN4YjddoGX0Pn2HuyiGJ6tRrrtNNiZC&#10;TgPjrrMXH7KBdhtZucYuUe27u++bPv9EG1H4CpKCVCUrm7YqM5ttRao4hDtP28enNnPb4BVTsXuP&#10;BLDyjSdyNz7u1EJi666ClPEi+A1btNqXb3Gu1GzinY49Fo2wsfHKimC3uQxFbC1IR5+dr8zIx9/+&#10;vCzexz9Qg1XY3A4shC1bd4YVqTKa1W07LUs8W79LQJljVf6nvzw1H1d1DG7c8Z8NpRs75w4HnEaF&#10;ufp/KivbWxWaukav335B8zpM6wz5XQK+BwGN/zdiPQ/uCQ+sGQl69j4BKumr12+5v+gilUfFFqvu&#10;cK56y0mthdS8oyg1vKnKUu1DFPvXqM2a4JA3JDtaH2nvMngFefmGVWzqysOTwD9QWkEgFKCSxLPL&#10;AU9Yi2/naPKVsY21+GS8M0nRO2DdC3MIC1vbvGXU90vUcNT8NXqzBl7o31egNdyx/ypfIcYMlscq&#10;3wwvPL5vwFhz/IwDmNiARcJOVYkh5VUq51xWSRBQ3Ey9VXLI4vLPAWX6Ugbo07bOO3l06DptpvEg&#10;XKg0CtIGXLTDDXrDL2YgHtZjlbnN7+kKYJ9jKIwVadvTqBBwojbD/TiP3TTYfhOfx1aQCHj7+2Xo&#10;Wla40ijW+scFfPAp97WsIHUgCKrNuO3Mov74aJWFegHJ3SdaGzmTw6D8KnNrV5WlTSwcZ0tYus6P&#10;fUCDT0REhZt5BYlAT4r1D4TthTv+oWO2sCdPTTPqrakC4zXsNKSxSFz+CvbnSAb7qVQ2JjTlW8y6&#10;CnVtZ2CGHPE2ae+AWJqIoQnTAMxAKUiOdVvP8yB94JPbfOyWS3/InPcZfLBOvS4al8KVxoSpLGzm&#10;qiyt65JkZv8+EWrxShF9SZlyWeJ5en8eK9s4RJDXBVQEREDGwBNRXpRZmZTxPDicxwyBKortppt3&#10;X+JjEgXpQ3h4FPPcdI416TwrmmTylMrc7n80WM+6+ChUCT6iSjApLi7uPFEQUQzUAdBIEVUfQY5T&#10;Au7x8Q/kK8Kwl4EhnoKUAROYPoM9edSKZqRmXb/1TPyjID3gC4cBT9hA203x+cvaB6lKUS8it4g2&#10;Juh9CO72GIL+5k0kDzmLOI4IygN38StkETBSwp17L0mfHsM6dPfgsQAUpAxMUaIhQcBpxIruNXA1&#10;rzAK0g/IKhYOERiwVE2naGrAL6rMbL4hcTaumkUvKkKVIxAvDH4VzsqKCIggVI45S7xFllIGNtdX&#10;az6JbwDC5hYF+oHQCQgoVajCKB6yf+6yk+IfBSkB/EIwFvSyp84Esu37r3BvJ9Pdj7LRrrvZHzZe&#10;rPm3c5nKUq1RWdmEwSRJpRpaSoh25kGVogxVDl8iOtSw5t8kBiIBWY/dwWLj9OvH164/5WoCdns9&#10;NyFTclMFJi0G2W9iBahnLlHTiQr8arqieGYnIA9Ym0Gvh6ACMKREaCaY6T99HsrOXnjA848YvpPn&#10;HCZZ2c5+/msN69x7EWv4xUxWpv4EVqCCfRJ5So3yUmOMBhnRJUCwMMhX1o5he/IHxC8Q4vZiWzOo&#10;YIWRXMPBs/lK28dMn37RuNtwiQE1qWL4oXI8eBTCvuqzmGcQL0REHgSdjIjUP7vy9EUYq9ZyMivf&#10;2IW7eAFDFaSOoKehrDH1tBCAz3+YzyOm5gTf8E4IOtYT/rvxlG3edYmPM9v+uIDHMJMLrkSQDfR6&#10;mLmEK57SDSbwkOvVWkzm4XoxMTPAdiMbM3kvtfDH2KLVp3mc+72HA9jps/fYNXrPw6BXPBpgZrFh&#10;+3n2UdUx7PvflkshWRbTZeO5AyIGoee4DUbdfRDMWlNhyZkBZqF70weYakOlqt3ajfmeu6tUDgMA&#10;fmIFuHrLKZzHvf/0ZPeoYcoq3iFd+J/CQNZz01nWfcAqVrxGovBD4ItUGcPKNJzAnba1IFWle/+V&#10;PG71YhJueDV88DgkVTnIbmyiioy9M3VaT+NjN0z34jtJlr3ptzlR5rfh0ns+RM+BhIND3vAle4lp&#10;oL5D1rA34VHaHKWAZ8FveGuBaO2Yi1ZgGCKjYpnLzINcSKFeuc4+ZHAg3LQAVej23WC2dK0f69Dd&#10;nasgKEsIf9uuC9hfo7ewJfQfQlXDlQ7KPjcBjXCNVlP5NxWsOJL9PHQt+/fSQ15BoAERXSXqR7dm&#10;LuwpMaYcJXoYiaJwvuq7OKFiwGgOrh5hhq0P6JKxA64QdbX7jwaIqwoMAVbLf7f24hHbLD5xZqs2&#10;nsnwDkIIOawV0IvnobIrVWcsb9iwuvwuTbHjO38gNUqSUYkwMN+69zJvYFDZSZ5fk1xPpOOKQtTT&#10;D3ofpnJPI0F0nV//tCThhehuew/2ZCGv9c9ChYdHs2+ocpjVGcfWbz1vsoNLUwRaeN9z91jjztrx&#10;BwrY50yg+DdtwHbLhgbB0P8LVhjFG7IjJ2++04uxG2j8goZYXjEkWYWaOm/ZyYSIhCTXYVRBPOm4&#10;hhD39IEeRFC3ACT26Mkr1vK7pLNV7botSHW7JwoYtlYwjdiy+7K4qsBQgO8bd1xklZtN4hMgX1LP&#10;HXhP/wYpGHfC4Vyp2k68fH6i3uEGDejfB4tfmP03okG/XD51CSrqcMet7L4Yw6EHoUcbC3FPH549&#10;e1aUatdRJPQ69C1r/t2cJC9r2HEme/xU/96MN+GRvHIUqjSKrdl8TlxVYCjA91fUM2NWEPyGhbPa&#10;eQdf5JIDszw1Wk7mLWS7bu7sxu33b4Uds6Fy2dRHYybt4eopVQzssPteiHr6Qe+sQJXjAAopNOwt&#10;6zFgVZIXte3qzgd3+oAu/Je/15Kea8dcZx0SVxWkF6ggUIvAc+wBgWdFYM3mf1nxmo58UO3kto8P&#10;5E0JL0PCuSuic5cecAvkXYeuso07L7Jl6/zZ/OU+bCLJhMOUvbw1x/pOatRv2DrW+8/VrOvvK/jY&#10;F+slrbrMYy1Im6nXbjorXHF0EtlMiSbMOMjgSA4Vg7KXudC2VClKUUIIVMyC6UO7/7EyycugD4fo&#10;tGK6sKWWDjrvNPdjfKPK+wD4uoUDhVmLvblQw+RGzjeJMKmB1j6l//LSf7rh1CXCM9JiGGaVjA1M&#10;wZ/0C2ROU/dx058yDSakmI/cQpA/j1WnJFUKdjm1hIhnHJRIPkrsDBLFSL9jL48kL7WoO47PSOkD&#10;npu7xJuvVM5adIKf53ZgUiHsTRR3jgCHbe27efCWG6u1GPxiZqlGiyms58BVbMkaP3bpvyepTncb&#10;giga16Hnlfhes9VUlllPjlKZXrsexIY7beMryvKyza2EcsC3YG3m4+qOfBlhzZZzUsUIoU83zkIg&#10;JVSI1KrtlCj9xLNu/ZP2HOUauVCX+VCv0KMFnTTnCJ9BsBm3Ldftlcb+FKxQr99+nq/XYOMWWiEM&#10;kNGiTpt/hAeCyYoeETzFXnvwHNOv4PenNMZDIBkJuAfv1sd/OXAPFvuO+Nzi4xJ5OZoS4VvB42I1&#10;HJlV/fGsUlNXVutzN25yAn+6PQeu5uOuGR7H2IYd56mHu8MbqujoGP6N+ohkOJR+jee5hHhqRZVi&#10;MyUchyV9WOWiZkofUpsy7XtW/8o3rsOuJi89M8DWi49bTBWo/KgIyzf4s/Yk+LDZQU8AvXb0pN1c&#10;fcmuVWAYacImTeIzZlmwzwN7zRE+7Lt+y1jpBuO5IGEXIax4/72Mha6k5QD+IxoTJkWKUksqpZdd&#10;9GHl0cySelKEROPC/cN8vhyAhTlYV8wmrWITjUEwRX3v4Us+UEaeUyM01EThRM+I7hBdprLzJTpM&#10;tI1oGZErXR9GLOhJz7Sl34ZERYVYGweUYAl60R5k6uWrcL6jT64Ho8u6ePUx3aYfa7ee547M/hy5&#10;mYWZ0G5ATHvCC+GQUZv5nhPspcC+E+x9P3PhQY5Mf2JGsObn2tXd9FDNllN5Dw5gvHDkpPF7B6gq&#10;GHsgvh9W0rv2X8EGqL34TNq8ZT5sC1VeWMcG3g9mkVHaxbbUiIQ3liiY6CaRP8nZfqL1RAvoM8bT&#10;tSGxsbFd6d7WRLXpmhmR6USjpczkp8yuwce8Jf0UlUPOMLQM+0jA9AEChoUZrMhiYJqTO9xevAzn&#10;JhPf/LyEFaQxQslaY/lMGmZPdKdGsxvg02BqPOS8TQ9h6wAW+CC0sF5N6R45oSGAytKAWnPM+vw6&#10;bB33oTVnqTdiCvK0EDMQah3WsUgGUhRwiUiQo4juCSHfQbSYyIU+bRAJeA+ijnTckO4tR/RuhBeg&#10;DylMH+lOH00/8WyMmG+XCC7jIVz4LyVADcEeaeiPbX6cz54+yx5TBRTYg8evuE0SDOUKUKtXuv4E&#10;ph6/k1q3uyblCeUqDYhhmCnna3roo6oOSc4xIaCN5OrPdh+6xjdRXQl4wvkB1RhlAv7oIypr4BGR&#10;H5XrZqLZdN2OzvvSb2eiZkQ1iSyJ3t84GvTx2Ca7AtyKiIjilUOykQdhjh3daWrw9gvkdvtY3c1K&#10;95eYEYJ5QP0OM/kEgHndccxt3lE+YDZVp817Dv/Hxw5y4c4IVWrmylZ6nUkwFJQTFd1zIiyMbKSy&#10;dKNrQ4i+IYJ1aj26XoV+IehF6FgJXmkoiFkFiKGriHF8OtF63PYk8/JokdFzpAa0jObUmsE3rDHd&#10;8yBPWEyq08aN5yM/qQpYULp9L5jr3fg/uwC1CIaC+44GsNmLT7Cx0/axoWO2sj5DPLkhHBaucPzb&#10;iPU8BAHm3OFUAaqdXMgNJSwEjnDaxhsbzAjiW6kChNPvAKKSRIUpW0ow/KwGVY7JWubHs3Fu+5MV&#10;1DT3o1oJSQF47tS5e3wqDrH3QjOxiQUCeNz3Nt80k6+MPa8QI5y2s6Dnofy/rATSh4mG8/QD3LIV&#10;Yy1pbUPfIp6xCOnD6BBjgXDqvWOpMlCZSBXiPP1+RllU4uhlN4jxBakgJlIhcK8j85afTDJbBfVl&#10;hsdx3nrpA6YSS9dz5i56/rsRZFCLjnswLpAqAwQExosYNGIBztjA+7DdEzvfMCU6UL2RT5/KhdRQ&#10;An9gZl6piSsbRz0IbMqGjNpC44qp7OPqDtw+CpVLIpyjJ8DaCTyQrNxwhgW/fMPzJBHxH9OXb6gs&#10;jsbExDQXxaMgJ0Fy8wEVyCwqmFgssrjNP8oKUcFLggChxUwJClAf0FvAq3i99tP5vuKU7kWv9OzF&#10;G4YA9PXbz+B7gSEs46fvZ291HMVlFng/VobvPwzhgtuqy1y+/1gu4IYStotWaz6ZhxXAGgRUT5lA&#10;A5FE8dK11Ijuw0acSOI35u9v0u/22NjY7pRlPdFoFeQ4qJDgt4oQzxf0dNUIe5dd3EZeH7Anus2P&#10;C3jPAU8RUFEwrer37z2+2w3XsaURi21zl57kg0pjAtPHcAuExSZMW0o739JDMEVAwBnYli32PM33&#10;xusIdgjx6TzRWjr/iV7LHRvTb1E6r0f0Pd0zlGgMkaP4/YuuYx6/KZE53asMhnMbqOCGU0G+pV8+&#10;IwJdXxIaqBBDsLiXylgCK58dey3kDpNrkWqBBUFMr2LV9vS5u1yHNiawuoxZoD/tN/G5fLmQp0Wo&#10;+DBX6NJvGZvucYw7FsB3S0R8wMLVDaoEXvSqQXStsmCTgvcNJAD5SRjURNg1xTxJDcGahSRMUEeG&#10;kpCnVjmgbmBsUruNG99NaGzcf/SKT+F+0cODe76QC3tqhDzBRMPGeQdVpmt8RyO+UVQCqDhP6Xw3&#10;nY8iakmkxKRTkAiSvQ9ISGwhMFCdsMJcvEbSgSrc6EPlSgkLV/nydREY6RlrRgkbeRwm7+VmDPJ8&#10;pEYlaDAPAz6Plae4KTm8N8oqQjQRFrxc6Px7ekUFImUaVEHaIMH5mYjkX7varSt4aLFfhSY3v7Cb&#10;sJOrXfKQBOkFKh08Rwyw8eLqju67U6LiNEiGqcrGnRf4TBlmvVAJREUIp0qAzVtYD2hErygmPlOB&#10;gvSDhKgPCRW2FLJjPre4OiIJInT0b39ewh4+TtwqC4GWTNvnLvMRVw0Dnj3pH8i+7LOIT91K79FH&#10;Ras5cC8asAXCHnfsPEQ+QZRnqIJedPwlUXmi99fUQYHxQfKah4RsMFEoEdt54EqyVV3MAMGaFICb&#10;F2ydxfX9R6/za2kBs1aw08ecvzxdXcKAHrNFp8/d4zNaGMjrVIQVdNyACGYQilqkIOtBgjeIiGRO&#10;w3dU6bqCrNhkIl83uPzfY1a/g9bp2537yfeV43no+XA3gzUPeRq6BHUMEY/2HLomrwAYJHNbfkpn&#10;A137RGRRgYKcAQlhZxLIKAgopkixQCcXZCyCLV5zmlWgSoJpWtwnVQbMYh31uclaUc+guz4iEXqM&#10;BlSpFq4+xY0H8RyI3glTYMwYbYiJiWkqsqNAgemAZLQnCehLCKy33x2+YCcXbgg9VJ4uvy5lz0it&#10;2rTrImv+bVIXPhJhwwx2hWH/ANQp9CSiIqBHeELnh+h3ANWtzLlqVKAgq0FCmofofySwrzFY3nXw&#10;ajITa5h5fNoxuTMtVBoswn3ZdxFbsMKHVxxZrxBBdIoqwwQ6rypep0BB7gIJcS8irlYhQIh8EVBO&#10;cNqLHsNhyh52/vJD7h9IVAQNVYJbRB50/hVVNsVWSMG7ARLoTiTgIRB0qFVwd4LKgP3jcLa1dc9l&#10;7kxapiLBenQn/Q6kc8W8QsG7CWrl85KA9yBBD4Lg3wx8znuFt5EJ3qoxVrhDlcGVzlsRfSQeVaDg&#10;3QbGHCTwfUn4w0RleItegY6/JipL/yubbBS8v6BKgH3GsDdSZpAUKFCgIGegUv0f2QxHFtqBnBYA&#10;AAAASUVORK5CYIJQSwECLQAUAAYACAAAACEAsYJntgoBAAATAgAAEwAAAAAAAAAAAAAAAAAAAAAA&#10;W0NvbnRlbnRfVHlwZXNdLnhtbFBLAQItABQABgAIAAAAIQA4/SH/1gAAAJQBAAALAAAAAAAAAAAA&#10;AAAAADsBAABfcmVscy8ucmVsc1BLAQItABQABgAIAAAAIQD/gwkRxwMAAMYKAAAOAAAAAAAAAAAA&#10;AAAAADoCAABkcnMvZTJvRG9jLnhtbFBLAQItABQABgAIAAAAIQCqJg6+vAAAACEBAAAZAAAAAAAA&#10;AAAAAAAAAC0GAABkcnMvX3JlbHMvZTJvRG9jLnhtbC5yZWxzUEsBAi0AFAAGAAgAAAAhAOUK89rh&#10;AAAADAEAAA8AAAAAAAAAAAAAAAAAIAcAAGRycy9kb3ducmV2LnhtbFBLAQItAAoAAAAAAAAAIQD0&#10;DjPeOzQAADs0AAAUAAAAAAAAAAAAAAAAAC4IAABkcnMvbWVkaWEvaW1hZ2UxLnBuZ1BLBQYAAAAA&#10;BgAGAHwBAACbPAAAAAA=&#10;">
                <v:shape id="Picture 5" o:spid="_x0000_s1031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uJxQAAANoAAAAPAAAAZHJzL2Rvd25yZXYueG1sRI9Ba8JA&#10;FITvgv9heYVeRDemVC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A961uJxQAAANoAAAAP&#10;AAAAAAAAAAAAAAAAAAcCAABkcnMvZG93bnJldi54bWxQSwUGAAAAAAMAAwC3AAAA+QIAAAAA&#10;">
                  <v:imagedata r:id="rId9" o:title="" grayscale="t"/>
                  <v:path arrowok="t"/>
                </v:shape>
                <v:shape id="Text Box 2" o:spid="_x0000_s1032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89B2E84" w14:textId="77777777" w:rsidR="00494BDE" w:rsidRPr="00A74BD3" w:rsidRDefault="00494BDE" w:rsidP="00494BD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74B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xbxContent>
                  </v:textbox>
                </v:shape>
                <v:shape id="Text Box 7" o:spid="_x0000_s1033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217DFA9" w14:textId="77777777" w:rsidR="00494BDE" w:rsidRPr="00A74BD3" w:rsidRDefault="00494BDE" w:rsidP="00494BD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A74BD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2EBEEA9" w14:textId="77777777" w:rsidR="00B14AEE" w:rsidRPr="00A41035" w:rsidRDefault="00B14AEE" w:rsidP="00B14AEE">
      <w:pPr>
        <w:rPr>
          <w:rFonts w:ascii="標楷體" w:eastAsia="標楷體" w:hAnsi="標楷體" w:cs="Times New Roman"/>
          <w:lang w:eastAsia="zh-TW"/>
        </w:rPr>
      </w:pPr>
    </w:p>
    <w:sectPr w:rsidR="00B14AEE" w:rsidRPr="00A41035" w:rsidSect="0045398B">
      <w:footerReference w:type="default" r:id="rId10"/>
      <w:pgSz w:w="16838" w:h="11906" w:orient="landscape" w:code="9"/>
      <w:pgMar w:top="567" w:right="1043" w:bottom="56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EDDC4" w14:textId="77777777" w:rsidR="00D841DB" w:rsidRDefault="00D841DB" w:rsidP="00494BDE">
      <w:pPr>
        <w:spacing w:after="0" w:line="240" w:lineRule="auto"/>
      </w:pPr>
      <w:r>
        <w:separator/>
      </w:r>
    </w:p>
  </w:endnote>
  <w:endnote w:type="continuationSeparator" w:id="0">
    <w:p w14:paraId="5D0DE142" w14:textId="77777777" w:rsidR="00D841DB" w:rsidRDefault="00D841DB" w:rsidP="0049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340719"/>
      <w:docPartObj>
        <w:docPartGallery w:val="Page Numbers (Bottom of Page)"/>
        <w:docPartUnique/>
      </w:docPartObj>
    </w:sdtPr>
    <w:sdtEndPr/>
    <w:sdtContent>
      <w:p w14:paraId="08FC16D4" w14:textId="0A56B4D2" w:rsidR="0045398B" w:rsidRDefault="004539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85B" w:rsidRPr="009C785B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4A048268" w14:textId="77777777" w:rsidR="0045398B" w:rsidRDefault="004539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F106B" w14:textId="77777777" w:rsidR="00D841DB" w:rsidRDefault="00D841DB" w:rsidP="00494BDE">
      <w:pPr>
        <w:spacing w:after="0" w:line="240" w:lineRule="auto"/>
      </w:pPr>
      <w:r>
        <w:separator/>
      </w:r>
    </w:p>
  </w:footnote>
  <w:footnote w:type="continuationSeparator" w:id="0">
    <w:p w14:paraId="132E9D78" w14:textId="77777777" w:rsidR="00D841DB" w:rsidRDefault="00D841DB" w:rsidP="0049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010"/>
    <w:multiLevelType w:val="hybridMultilevel"/>
    <w:tmpl w:val="9C783F20"/>
    <w:lvl w:ilvl="0" w:tplc="0409000B">
      <w:start w:val="1"/>
      <w:numFmt w:val="bullet"/>
      <w:lvlText w:val=""/>
      <w:lvlJc w:val="left"/>
      <w:pPr>
        <w:ind w:left="2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2F793A"/>
    <w:multiLevelType w:val="hybridMultilevel"/>
    <w:tmpl w:val="EFFEA6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522C25"/>
    <w:multiLevelType w:val="hybridMultilevel"/>
    <w:tmpl w:val="649659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9E2EEC"/>
    <w:multiLevelType w:val="hybridMultilevel"/>
    <w:tmpl w:val="B34C08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81026B"/>
    <w:multiLevelType w:val="hybridMultilevel"/>
    <w:tmpl w:val="D58CFD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385B97"/>
    <w:multiLevelType w:val="hybridMultilevel"/>
    <w:tmpl w:val="D632EC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EE"/>
    <w:rsid w:val="00003983"/>
    <w:rsid w:val="000544CF"/>
    <w:rsid w:val="000B2E57"/>
    <w:rsid w:val="000E5FE6"/>
    <w:rsid w:val="000F2A72"/>
    <w:rsid w:val="000F73BA"/>
    <w:rsid w:val="00115AA6"/>
    <w:rsid w:val="001843E1"/>
    <w:rsid w:val="001D197F"/>
    <w:rsid w:val="001D5A0D"/>
    <w:rsid w:val="00227E83"/>
    <w:rsid w:val="00282B03"/>
    <w:rsid w:val="00291B7F"/>
    <w:rsid w:val="0029425D"/>
    <w:rsid w:val="002C51B4"/>
    <w:rsid w:val="002D6760"/>
    <w:rsid w:val="003269DF"/>
    <w:rsid w:val="00381A85"/>
    <w:rsid w:val="004259AC"/>
    <w:rsid w:val="0042691C"/>
    <w:rsid w:val="0045398B"/>
    <w:rsid w:val="00490480"/>
    <w:rsid w:val="00494BDE"/>
    <w:rsid w:val="004C50C1"/>
    <w:rsid w:val="005056E9"/>
    <w:rsid w:val="00514536"/>
    <w:rsid w:val="005844B8"/>
    <w:rsid w:val="006C2054"/>
    <w:rsid w:val="006D0384"/>
    <w:rsid w:val="00770046"/>
    <w:rsid w:val="00824715"/>
    <w:rsid w:val="0086295F"/>
    <w:rsid w:val="00877AC2"/>
    <w:rsid w:val="008B21DF"/>
    <w:rsid w:val="009563D7"/>
    <w:rsid w:val="0099218E"/>
    <w:rsid w:val="009B31E7"/>
    <w:rsid w:val="009C785B"/>
    <w:rsid w:val="009F3265"/>
    <w:rsid w:val="00A41035"/>
    <w:rsid w:val="00A74BD3"/>
    <w:rsid w:val="00A930F1"/>
    <w:rsid w:val="00A966CD"/>
    <w:rsid w:val="00AB4D5C"/>
    <w:rsid w:val="00AC6258"/>
    <w:rsid w:val="00AE6D8F"/>
    <w:rsid w:val="00B14453"/>
    <w:rsid w:val="00B14AEE"/>
    <w:rsid w:val="00B3061B"/>
    <w:rsid w:val="00B9250B"/>
    <w:rsid w:val="00BD588F"/>
    <w:rsid w:val="00BF6E25"/>
    <w:rsid w:val="00C16AFD"/>
    <w:rsid w:val="00C20DC5"/>
    <w:rsid w:val="00C802FE"/>
    <w:rsid w:val="00C96125"/>
    <w:rsid w:val="00CD7E94"/>
    <w:rsid w:val="00D227B7"/>
    <w:rsid w:val="00D323F3"/>
    <w:rsid w:val="00D54FAE"/>
    <w:rsid w:val="00D841DB"/>
    <w:rsid w:val="00DE5DB0"/>
    <w:rsid w:val="00E90694"/>
    <w:rsid w:val="00E9509E"/>
    <w:rsid w:val="00ED7D7C"/>
    <w:rsid w:val="00EE0DA8"/>
    <w:rsid w:val="00EE5B92"/>
    <w:rsid w:val="00EF18C8"/>
    <w:rsid w:val="00F83145"/>
    <w:rsid w:val="00F90363"/>
    <w:rsid w:val="00F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5AD2E"/>
  <w15:docId w15:val="{D55D7AAF-56E4-4D92-855B-0714AC9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1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31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4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B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BDE"/>
    <w:rPr>
      <w:sz w:val="20"/>
      <w:szCs w:val="20"/>
    </w:rPr>
  </w:style>
  <w:style w:type="paragraph" w:styleId="a9">
    <w:name w:val="List Paragraph"/>
    <w:basedOn w:val="a"/>
    <w:uiPriority w:val="34"/>
    <w:qFormat/>
    <w:rsid w:val="00B925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0ED11-BABA-43D1-8699-02D5BA80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2020-02-27T02:37:00Z</cp:lastPrinted>
  <dcterms:created xsi:type="dcterms:W3CDTF">2020-06-26T03:52:00Z</dcterms:created>
  <dcterms:modified xsi:type="dcterms:W3CDTF">2020-06-26T03:52:00Z</dcterms:modified>
</cp:coreProperties>
</file>